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81C5" w14:textId="2225087A" w:rsidR="0051066C" w:rsidRPr="00D72311" w:rsidRDefault="00D72311">
      <w:pPr>
        <w:rPr>
          <w:rFonts w:ascii="Hind" w:hAnsi="Hind" w:cs="Hind"/>
          <w:lang w:val="lt-LT"/>
        </w:rPr>
      </w:pPr>
      <w:r w:rsidRPr="00D72311">
        <w:rPr>
          <w:rFonts w:ascii="Hind" w:hAnsi="Hind" w:cs="Hind"/>
          <w:lang w:val="lt-LT"/>
        </w:rPr>
        <w:t xml:space="preserve">Išnuomoto turto ataskaita už 2022 m. liepos-rugsėjo mėn. </w:t>
      </w:r>
    </w:p>
    <w:p w14:paraId="01C2F928" w14:textId="7EAF3D24" w:rsidR="00D72311" w:rsidRPr="00D72311" w:rsidRDefault="00D72311">
      <w:pPr>
        <w:rPr>
          <w:rFonts w:ascii="Hind" w:hAnsi="Hind" w:cs="Hind"/>
          <w:lang w:val="lt-LT"/>
        </w:rPr>
      </w:pPr>
      <w:r w:rsidRPr="00D72311">
        <w:rPr>
          <w:rFonts w:ascii="Hind" w:hAnsi="Hind" w:cs="Hind"/>
          <w:lang w:val="lt-LT"/>
        </w:rPr>
        <w:t>M. ir K. Petrauskų skyriaus kiemo aikštelė</w:t>
      </w:r>
      <w:r w:rsidR="00E71C98">
        <w:rPr>
          <w:rFonts w:ascii="Hind" w:hAnsi="Hind" w:cs="Hind"/>
          <w:lang w:val="lt-LT"/>
        </w:rPr>
        <w:t xml:space="preserve"> (unikalusis Nr. </w:t>
      </w:r>
      <w:r w:rsidR="00E71C98">
        <w:t>1992-2005- 5027)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431"/>
        <w:gridCol w:w="1568"/>
        <w:gridCol w:w="1540"/>
        <w:gridCol w:w="1518"/>
        <w:gridCol w:w="4679"/>
      </w:tblGrid>
      <w:tr w:rsidR="006227C4" w:rsidRPr="00D72311" w14:paraId="678C26EE" w14:textId="77777777" w:rsidTr="009B3604">
        <w:tc>
          <w:tcPr>
            <w:tcW w:w="2214" w:type="dxa"/>
          </w:tcPr>
          <w:p w14:paraId="1536FB6D" w14:textId="4900E8D4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Sutarties šalys</w:t>
            </w:r>
          </w:p>
        </w:tc>
        <w:tc>
          <w:tcPr>
            <w:tcW w:w="1431" w:type="dxa"/>
          </w:tcPr>
          <w:p w14:paraId="1065E906" w14:textId="7F0D1AC2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Sutarties numeris</w:t>
            </w:r>
          </w:p>
        </w:tc>
        <w:tc>
          <w:tcPr>
            <w:tcW w:w="1568" w:type="dxa"/>
          </w:tcPr>
          <w:p w14:paraId="795853A5" w14:textId="2730A63B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Sudarymo data</w:t>
            </w:r>
          </w:p>
        </w:tc>
        <w:tc>
          <w:tcPr>
            <w:tcW w:w="1540" w:type="dxa"/>
          </w:tcPr>
          <w:p w14:paraId="4C8DD2FB" w14:textId="44E35814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Galiojimo data</w:t>
            </w:r>
          </w:p>
        </w:tc>
        <w:tc>
          <w:tcPr>
            <w:tcW w:w="1518" w:type="dxa"/>
          </w:tcPr>
          <w:p w14:paraId="77E3D2B4" w14:textId="6C05631E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Sutarties kaina</w:t>
            </w:r>
            <w:r>
              <w:rPr>
                <w:rFonts w:ascii="Hind" w:hAnsi="Hind" w:cs="Hind"/>
                <w:lang w:val="lt-LT"/>
              </w:rPr>
              <w:t xml:space="preserve"> eurais</w:t>
            </w:r>
          </w:p>
        </w:tc>
        <w:tc>
          <w:tcPr>
            <w:tcW w:w="4679" w:type="dxa"/>
          </w:tcPr>
          <w:p w14:paraId="7A173654" w14:textId="310D5AA0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Teisinis pagrindas</w:t>
            </w:r>
          </w:p>
        </w:tc>
      </w:tr>
      <w:tr w:rsidR="006227C4" w:rsidRPr="00D72311" w14:paraId="086DD4B4" w14:textId="77777777" w:rsidTr="009B3604">
        <w:tc>
          <w:tcPr>
            <w:tcW w:w="2214" w:type="dxa"/>
          </w:tcPr>
          <w:p w14:paraId="06BE6064" w14:textId="2D9B68AA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66E9CF4E" w14:textId="683F84A3" w:rsidR="006227C4" w:rsidRDefault="003D6591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6227C4">
              <w:rPr>
                <w:rFonts w:ascii="Hind" w:hAnsi="Hind" w:cs="Hind"/>
                <w:lang w:val="lt-LT"/>
              </w:rPr>
              <w:t>Nr. 48</w:t>
            </w:r>
          </w:p>
        </w:tc>
        <w:tc>
          <w:tcPr>
            <w:tcW w:w="1568" w:type="dxa"/>
          </w:tcPr>
          <w:p w14:paraId="50848D55" w14:textId="30A93883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2022-06-13</w:t>
            </w:r>
          </w:p>
        </w:tc>
        <w:tc>
          <w:tcPr>
            <w:tcW w:w="1540" w:type="dxa"/>
          </w:tcPr>
          <w:p w14:paraId="082EC7C7" w14:textId="67670948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2022-07-01</w:t>
            </w:r>
          </w:p>
        </w:tc>
        <w:tc>
          <w:tcPr>
            <w:tcW w:w="1518" w:type="dxa"/>
          </w:tcPr>
          <w:p w14:paraId="05B2E53A" w14:textId="50C27BD2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3B10A3EF" w14:textId="6049D988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6227C4" w:rsidRPr="00D72311" w14:paraId="4E345720" w14:textId="77777777" w:rsidTr="009B3604">
        <w:tc>
          <w:tcPr>
            <w:tcW w:w="2214" w:type="dxa"/>
          </w:tcPr>
          <w:p w14:paraId="7885BECD" w14:textId="5FF3FBCA" w:rsidR="006227C4" w:rsidRPr="00D72311" w:rsidRDefault="00E71C98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78750440" w14:textId="4E021961" w:rsidR="006227C4" w:rsidRPr="00D72311" w:rsidRDefault="003D6591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E71C98">
              <w:rPr>
                <w:rFonts w:ascii="Hind" w:hAnsi="Hind" w:cs="Hind"/>
                <w:lang w:val="lt-LT"/>
              </w:rPr>
              <w:t>Nr. 50</w:t>
            </w:r>
          </w:p>
        </w:tc>
        <w:tc>
          <w:tcPr>
            <w:tcW w:w="1568" w:type="dxa"/>
          </w:tcPr>
          <w:p w14:paraId="3DF5AE44" w14:textId="7850D5B7" w:rsidR="006227C4" w:rsidRPr="00D72311" w:rsidRDefault="00E71C98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2022-06-17</w:t>
            </w:r>
          </w:p>
        </w:tc>
        <w:tc>
          <w:tcPr>
            <w:tcW w:w="1540" w:type="dxa"/>
          </w:tcPr>
          <w:p w14:paraId="152B40D8" w14:textId="33CAE4FC" w:rsidR="006227C4" w:rsidRPr="00D72311" w:rsidRDefault="00E71C98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2022-07-01</w:t>
            </w:r>
          </w:p>
        </w:tc>
        <w:tc>
          <w:tcPr>
            <w:tcW w:w="1518" w:type="dxa"/>
          </w:tcPr>
          <w:p w14:paraId="376365A7" w14:textId="14F06F47" w:rsidR="006227C4" w:rsidRPr="00D72311" w:rsidRDefault="00E71C98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7B3F8092" w14:textId="6EC8B05D" w:rsidR="006227C4" w:rsidRPr="00D72311" w:rsidRDefault="00E71C98">
            <w:pPr>
              <w:rPr>
                <w:rFonts w:ascii="Hind" w:hAnsi="Hind" w:cs="Hind"/>
                <w:lang w:val="lt-LT"/>
              </w:rPr>
            </w:pPr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6227C4" w:rsidRPr="00D72311" w14:paraId="63379272" w14:textId="77777777" w:rsidTr="009B3604">
        <w:tc>
          <w:tcPr>
            <w:tcW w:w="2214" w:type="dxa"/>
          </w:tcPr>
          <w:p w14:paraId="48FF4AA7" w14:textId="19B21729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17CE848" w14:textId="41948916" w:rsidR="006227C4" w:rsidRPr="00D72311" w:rsidRDefault="003D6591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9B3604">
              <w:rPr>
                <w:rFonts w:ascii="Hind" w:hAnsi="Hind" w:cs="Hind"/>
                <w:lang w:val="lt-LT"/>
              </w:rPr>
              <w:t>Nr. 51</w:t>
            </w:r>
          </w:p>
        </w:tc>
        <w:tc>
          <w:tcPr>
            <w:tcW w:w="1568" w:type="dxa"/>
          </w:tcPr>
          <w:p w14:paraId="04DFD551" w14:textId="31AA1202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2022-06-27</w:t>
            </w:r>
          </w:p>
        </w:tc>
        <w:tc>
          <w:tcPr>
            <w:tcW w:w="1540" w:type="dxa"/>
          </w:tcPr>
          <w:p w14:paraId="1A074671" w14:textId="73F9A069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2022-07-07</w:t>
            </w:r>
          </w:p>
        </w:tc>
        <w:tc>
          <w:tcPr>
            <w:tcW w:w="1518" w:type="dxa"/>
          </w:tcPr>
          <w:p w14:paraId="24261181" w14:textId="49DD8886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637A3B08" w14:textId="4B7330E7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6227C4" w:rsidRPr="00D72311" w14:paraId="1C997C71" w14:textId="77777777" w:rsidTr="009B3604">
        <w:tc>
          <w:tcPr>
            <w:tcW w:w="2214" w:type="dxa"/>
          </w:tcPr>
          <w:p w14:paraId="65FA18DF" w14:textId="602F437B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31692F62" w14:textId="7A5BEB94" w:rsidR="006227C4" w:rsidRPr="00D72311" w:rsidRDefault="003D6591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D56859">
              <w:rPr>
                <w:rFonts w:ascii="Hind" w:hAnsi="Hind" w:cs="Hind"/>
                <w:lang w:val="lt-LT"/>
              </w:rPr>
              <w:t>Nr. 3</w:t>
            </w:r>
          </w:p>
        </w:tc>
        <w:tc>
          <w:tcPr>
            <w:tcW w:w="1568" w:type="dxa"/>
          </w:tcPr>
          <w:p w14:paraId="46990DB6" w14:textId="63AFDD4A" w:rsidR="006227C4" w:rsidRPr="00D72311" w:rsidRDefault="00D56859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2022-03-03</w:t>
            </w:r>
          </w:p>
        </w:tc>
        <w:tc>
          <w:tcPr>
            <w:tcW w:w="1540" w:type="dxa"/>
          </w:tcPr>
          <w:p w14:paraId="78AFCBC4" w14:textId="16B102C3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2022-07-08</w:t>
            </w:r>
          </w:p>
        </w:tc>
        <w:tc>
          <w:tcPr>
            <w:tcW w:w="1518" w:type="dxa"/>
          </w:tcPr>
          <w:p w14:paraId="0B291771" w14:textId="53D83D6D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4274F9A1" w14:textId="1D27DF98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B3604" w:rsidRPr="00D72311" w14:paraId="4196CB88" w14:textId="77777777" w:rsidTr="009B3604">
        <w:tc>
          <w:tcPr>
            <w:tcW w:w="2214" w:type="dxa"/>
          </w:tcPr>
          <w:p w14:paraId="0F5ABDE8" w14:textId="21B18AAE" w:rsidR="009B3604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273434D7" w14:textId="33697DC2" w:rsidR="009B3604" w:rsidRPr="00D72311" w:rsidRDefault="003D6591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9B3604">
              <w:rPr>
                <w:rFonts w:ascii="Hind" w:hAnsi="Hind" w:cs="Hind"/>
                <w:lang w:val="lt-LT"/>
              </w:rPr>
              <w:t>Nr. 52</w:t>
            </w:r>
          </w:p>
        </w:tc>
        <w:tc>
          <w:tcPr>
            <w:tcW w:w="1568" w:type="dxa"/>
          </w:tcPr>
          <w:p w14:paraId="18DBE17E" w14:textId="0E3E60C8" w:rsidR="009B360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2022-06-27</w:t>
            </w:r>
          </w:p>
        </w:tc>
        <w:tc>
          <w:tcPr>
            <w:tcW w:w="1540" w:type="dxa"/>
          </w:tcPr>
          <w:p w14:paraId="466659E4" w14:textId="00B9DD6F" w:rsidR="009B360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2022-07-15</w:t>
            </w:r>
          </w:p>
        </w:tc>
        <w:tc>
          <w:tcPr>
            <w:tcW w:w="1518" w:type="dxa"/>
          </w:tcPr>
          <w:p w14:paraId="5F9365BB" w14:textId="5D73433F" w:rsidR="009B360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34B291F9" w14:textId="3088125A" w:rsidR="009B3604" w:rsidRDefault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B3604" w:rsidRPr="00D72311" w14:paraId="50ADA462" w14:textId="77777777" w:rsidTr="009B3604">
        <w:tc>
          <w:tcPr>
            <w:tcW w:w="2214" w:type="dxa"/>
          </w:tcPr>
          <w:p w14:paraId="7A4F13EE" w14:textId="33220BD4" w:rsidR="009B3604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6BC9376" w14:textId="710A5204" w:rsidR="009B3604" w:rsidRPr="00D72311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9B3604">
              <w:rPr>
                <w:rFonts w:ascii="Hind" w:hAnsi="Hind" w:cs="Hind"/>
                <w:lang w:val="lt-LT"/>
              </w:rPr>
              <w:t>Nr. 5</w:t>
            </w:r>
            <w:r w:rsidR="00283B48">
              <w:rPr>
                <w:rFonts w:ascii="Hind" w:hAnsi="Hind" w:cs="Hind"/>
                <w:lang w:val="lt-LT"/>
              </w:rPr>
              <w:t>4</w:t>
            </w:r>
          </w:p>
        </w:tc>
        <w:tc>
          <w:tcPr>
            <w:tcW w:w="1568" w:type="dxa"/>
          </w:tcPr>
          <w:p w14:paraId="4B71F566" w14:textId="7A2AD3BE" w:rsidR="009B3604" w:rsidRPr="00D72311" w:rsidRDefault="00283B4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2022-06-28</w:t>
            </w:r>
          </w:p>
        </w:tc>
        <w:tc>
          <w:tcPr>
            <w:tcW w:w="1540" w:type="dxa"/>
          </w:tcPr>
          <w:p w14:paraId="6DE03A98" w14:textId="660E7FD7" w:rsidR="009B3604" w:rsidRPr="00D72311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2022-07-15</w:t>
            </w:r>
          </w:p>
        </w:tc>
        <w:tc>
          <w:tcPr>
            <w:tcW w:w="1518" w:type="dxa"/>
          </w:tcPr>
          <w:p w14:paraId="4E34D2AD" w14:textId="554B4F2B" w:rsidR="009B3604" w:rsidRPr="00D72311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5B83219E" w14:textId="6F34DCDC" w:rsidR="009B3604" w:rsidRDefault="009B3604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B3604" w:rsidRPr="00D72311" w14:paraId="013CA89F" w14:textId="77777777" w:rsidTr="009B3604">
        <w:tc>
          <w:tcPr>
            <w:tcW w:w="2214" w:type="dxa"/>
          </w:tcPr>
          <w:p w14:paraId="245DAC7B" w14:textId="3C2C9CF5" w:rsidR="009B3604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38AE9DA3" w14:textId="33F95BCA" w:rsidR="009B3604" w:rsidRPr="00D72311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83B48">
              <w:rPr>
                <w:rFonts w:ascii="Hind" w:hAnsi="Hind" w:cs="Hind"/>
                <w:lang w:val="lt-LT"/>
              </w:rPr>
              <w:t>Nr. 55</w:t>
            </w:r>
          </w:p>
        </w:tc>
        <w:tc>
          <w:tcPr>
            <w:tcW w:w="1568" w:type="dxa"/>
          </w:tcPr>
          <w:p w14:paraId="1DE23D79" w14:textId="45B2AABE" w:rsidR="009B3604" w:rsidRPr="00D72311" w:rsidRDefault="00283B4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2022-06-29</w:t>
            </w:r>
          </w:p>
        </w:tc>
        <w:tc>
          <w:tcPr>
            <w:tcW w:w="1540" w:type="dxa"/>
          </w:tcPr>
          <w:p w14:paraId="0B5D1AD6" w14:textId="51372DA9" w:rsidR="009B3604" w:rsidRPr="00D72311" w:rsidRDefault="00283B4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2022-07-16</w:t>
            </w:r>
          </w:p>
        </w:tc>
        <w:tc>
          <w:tcPr>
            <w:tcW w:w="1518" w:type="dxa"/>
          </w:tcPr>
          <w:p w14:paraId="0DDB28FC" w14:textId="3610BEC3" w:rsidR="009B3604" w:rsidRPr="00D72311" w:rsidRDefault="00283B4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2BC00997" w14:textId="5A09DFC7" w:rsidR="009B3604" w:rsidRDefault="009B3604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B3604" w:rsidRPr="00D72311" w14:paraId="281433AB" w14:textId="77777777" w:rsidTr="009B3604">
        <w:tc>
          <w:tcPr>
            <w:tcW w:w="2214" w:type="dxa"/>
          </w:tcPr>
          <w:p w14:paraId="77BAF6E7" w14:textId="168E2DC9" w:rsidR="009B3604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5A9EF06E" w14:textId="00432370" w:rsidR="009B3604" w:rsidRPr="00D72311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83B48">
              <w:rPr>
                <w:rFonts w:ascii="Hind" w:hAnsi="Hind" w:cs="Hind"/>
                <w:lang w:val="lt-LT"/>
              </w:rPr>
              <w:t>Nr. 56</w:t>
            </w:r>
          </w:p>
        </w:tc>
        <w:tc>
          <w:tcPr>
            <w:tcW w:w="1568" w:type="dxa"/>
          </w:tcPr>
          <w:p w14:paraId="1E7A9730" w14:textId="3D21CAB8" w:rsidR="009B3604" w:rsidRPr="00D72311" w:rsidRDefault="00283B4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2022-06-30</w:t>
            </w:r>
          </w:p>
        </w:tc>
        <w:tc>
          <w:tcPr>
            <w:tcW w:w="1540" w:type="dxa"/>
          </w:tcPr>
          <w:p w14:paraId="6006BD24" w14:textId="64F45531" w:rsidR="009B3604" w:rsidRPr="00D72311" w:rsidRDefault="00283B4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2022-07-16</w:t>
            </w:r>
          </w:p>
        </w:tc>
        <w:tc>
          <w:tcPr>
            <w:tcW w:w="1518" w:type="dxa"/>
          </w:tcPr>
          <w:p w14:paraId="7D92EA76" w14:textId="1B2897AF" w:rsidR="009B3604" w:rsidRPr="00D72311" w:rsidRDefault="00283B4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0839AFA6" w14:textId="47DAB8DF" w:rsidR="009B3604" w:rsidRDefault="009B3604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B3604" w:rsidRPr="00D72311" w14:paraId="5230FBC2" w14:textId="77777777" w:rsidTr="009B3604">
        <w:tc>
          <w:tcPr>
            <w:tcW w:w="2214" w:type="dxa"/>
          </w:tcPr>
          <w:p w14:paraId="2ABF89CF" w14:textId="677F3622" w:rsidR="009B3604" w:rsidRDefault="009B360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1116A2D8" w14:textId="2AB32501" w:rsidR="009B3604" w:rsidRPr="00D72311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283B48">
              <w:rPr>
                <w:rFonts w:ascii="Hind" w:hAnsi="Hind" w:cs="Hind"/>
                <w:lang w:val="lt-LT"/>
              </w:rPr>
              <w:t>Nr. 57</w:t>
            </w:r>
          </w:p>
        </w:tc>
        <w:tc>
          <w:tcPr>
            <w:tcW w:w="1568" w:type="dxa"/>
          </w:tcPr>
          <w:p w14:paraId="2C71E760" w14:textId="06CD2000" w:rsidR="009B3604" w:rsidRPr="00D72311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2022-07-04</w:t>
            </w:r>
          </w:p>
        </w:tc>
        <w:tc>
          <w:tcPr>
            <w:tcW w:w="1540" w:type="dxa"/>
          </w:tcPr>
          <w:p w14:paraId="28C61C7A" w14:textId="0C752FCA" w:rsidR="009B3604" w:rsidRPr="00D72311" w:rsidRDefault="00283B4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2022-07-16</w:t>
            </w:r>
          </w:p>
        </w:tc>
        <w:tc>
          <w:tcPr>
            <w:tcW w:w="1518" w:type="dxa"/>
          </w:tcPr>
          <w:p w14:paraId="533F3C8D" w14:textId="55D976CF" w:rsidR="009B3604" w:rsidRPr="00D72311" w:rsidRDefault="00283B4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80,00</w:t>
            </w:r>
          </w:p>
        </w:tc>
        <w:tc>
          <w:tcPr>
            <w:tcW w:w="4679" w:type="dxa"/>
          </w:tcPr>
          <w:p w14:paraId="3C02CAF5" w14:textId="2CF32C36" w:rsidR="009B3604" w:rsidRDefault="009B3604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B3604" w:rsidRPr="00D72311" w14:paraId="6A9283E0" w14:textId="77777777" w:rsidTr="009B3604">
        <w:tc>
          <w:tcPr>
            <w:tcW w:w="2214" w:type="dxa"/>
          </w:tcPr>
          <w:p w14:paraId="6DB2F15D" w14:textId="3F4698BA" w:rsidR="009B3604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lastRenderedPageBreak/>
              <w:t>KMM ir fizinis asmuo</w:t>
            </w:r>
          </w:p>
        </w:tc>
        <w:tc>
          <w:tcPr>
            <w:tcW w:w="1431" w:type="dxa"/>
          </w:tcPr>
          <w:p w14:paraId="04E26743" w14:textId="359F5C60" w:rsidR="009B3604" w:rsidRPr="00D72311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9D1F87">
              <w:rPr>
                <w:rFonts w:ascii="Hind" w:hAnsi="Hind" w:cs="Hind"/>
                <w:lang w:val="lt-LT"/>
              </w:rPr>
              <w:t>Nr. 58</w:t>
            </w:r>
          </w:p>
        </w:tc>
        <w:tc>
          <w:tcPr>
            <w:tcW w:w="1568" w:type="dxa"/>
          </w:tcPr>
          <w:p w14:paraId="7CA02D28" w14:textId="26129356" w:rsidR="009B3604" w:rsidRPr="00D72311" w:rsidRDefault="00F07B65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2022-07-07</w:t>
            </w:r>
          </w:p>
        </w:tc>
        <w:tc>
          <w:tcPr>
            <w:tcW w:w="1540" w:type="dxa"/>
          </w:tcPr>
          <w:p w14:paraId="27F16419" w14:textId="3005CB76" w:rsidR="009B3604" w:rsidRPr="00D72311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2022-07-22</w:t>
            </w:r>
          </w:p>
        </w:tc>
        <w:tc>
          <w:tcPr>
            <w:tcW w:w="1518" w:type="dxa"/>
          </w:tcPr>
          <w:p w14:paraId="7299E3A1" w14:textId="5935A302" w:rsidR="009B3604" w:rsidRPr="00D72311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4BE7B72" w14:textId="07F3EE5C" w:rsidR="009B3604" w:rsidRDefault="009B3604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D1F87" w:rsidRPr="00D72311" w14:paraId="476325E2" w14:textId="77777777" w:rsidTr="009B3604">
        <w:tc>
          <w:tcPr>
            <w:tcW w:w="2214" w:type="dxa"/>
          </w:tcPr>
          <w:p w14:paraId="15F7F2F4" w14:textId="4B70BFBE" w:rsidR="009D1F87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643032D6" w14:textId="3DA79BE7" w:rsidR="009D1F87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9D1F87">
              <w:rPr>
                <w:rFonts w:ascii="Hind" w:hAnsi="Hind" w:cs="Hind"/>
                <w:lang w:val="lt-LT"/>
              </w:rPr>
              <w:t>Nr. 68</w:t>
            </w:r>
          </w:p>
        </w:tc>
        <w:tc>
          <w:tcPr>
            <w:tcW w:w="1568" w:type="dxa"/>
          </w:tcPr>
          <w:p w14:paraId="281B1E6D" w14:textId="7BBE5D78" w:rsidR="009D1F87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2022-07-08</w:t>
            </w:r>
          </w:p>
        </w:tc>
        <w:tc>
          <w:tcPr>
            <w:tcW w:w="1540" w:type="dxa"/>
          </w:tcPr>
          <w:p w14:paraId="336AF78B" w14:textId="58357BDA" w:rsidR="009D1F87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2022-07-2</w:t>
            </w:r>
            <w:r w:rsidR="00F07B65">
              <w:rPr>
                <w:rFonts w:ascii="Hind" w:hAnsi="Hind" w:cs="Hind"/>
                <w:lang w:val="lt-LT"/>
              </w:rPr>
              <w:t>8</w:t>
            </w:r>
          </w:p>
        </w:tc>
        <w:tc>
          <w:tcPr>
            <w:tcW w:w="1518" w:type="dxa"/>
          </w:tcPr>
          <w:p w14:paraId="29A74EF6" w14:textId="1C2081EB" w:rsidR="009D1F87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28D0771" w14:textId="28F16692" w:rsidR="009D1F87" w:rsidRDefault="009D1F87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D1F87" w:rsidRPr="00D72311" w14:paraId="53ED4610" w14:textId="77777777" w:rsidTr="009B3604">
        <w:tc>
          <w:tcPr>
            <w:tcW w:w="2214" w:type="dxa"/>
          </w:tcPr>
          <w:p w14:paraId="277D9AA6" w14:textId="3F78B2DE" w:rsidR="009D1F87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18A29046" w14:textId="6214BC44" w:rsidR="009D1F87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07B65">
              <w:rPr>
                <w:rFonts w:ascii="Hind" w:hAnsi="Hind" w:cs="Hind"/>
                <w:lang w:val="lt-LT"/>
              </w:rPr>
              <w:t>Nr. 59</w:t>
            </w:r>
          </w:p>
        </w:tc>
        <w:tc>
          <w:tcPr>
            <w:tcW w:w="1568" w:type="dxa"/>
          </w:tcPr>
          <w:p w14:paraId="2F858939" w14:textId="31AB147F" w:rsidR="009D1F87" w:rsidRDefault="00F07B65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2022-07-07</w:t>
            </w:r>
          </w:p>
        </w:tc>
        <w:tc>
          <w:tcPr>
            <w:tcW w:w="1540" w:type="dxa"/>
          </w:tcPr>
          <w:p w14:paraId="30EE2799" w14:textId="6FC8E567" w:rsidR="009D1F87" w:rsidRDefault="00F07B65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2022-07-29</w:t>
            </w:r>
          </w:p>
        </w:tc>
        <w:tc>
          <w:tcPr>
            <w:tcW w:w="1518" w:type="dxa"/>
          </w:tcPr>
          <w:p w14:paraId="3B71F4E5" w14:textId="6ED59D75" w:rsidR="009D1F87" w:rsidRDefault="00F07B65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DCCC6A4" w14:textId="4FF8C13C" w:rsidR="009D1F87" w:rsidRDefault="009D1F87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D1F87" w:rsidRPr="00D72311" w14:paraId="1ED4E7B1" w14:textId="77777777" w:rsidTr="009B3604">
        <w:tc>
          <w:tcPr>
            <w:tcW w:w="2214" w:type="dxa"/>
          </w:tcPr>
          <w:p w14:paraId="6A8322F7" w14:textId="1472B622" w:rsidR="009D1F87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3E141AF" w14:textId="50876441" w:rsidR="009D1F87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032B01">
              <w:rPr>
                <w:rFonts w:ascii="Hind" w:hAnsi="Hind" w:cs="Hind"/>
                <w:lang w:val="lt-LT"/>
              </w:rPr>
              <w:t>Nr. 45</w:t>
            </w:r>
          </w:p>
        </w:tc>
        <w:tc>
          <w:tcPr>
            <w:tcW w:w="1568" w:type="dxa"/>
          </w:tcPr>
          <w:p w14:paraId="33A1BC41" w14:textId="64F9C04F" w:rsidR="009D1F87" w:rsidRDefault="00032B0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2022-06-13</w:t>
            </w:r>
          </w:p>
        </w:tc>
        <w:tc>
          <w:tcPr>
            <w:tcW w:w="1540" w:type="dxa"/>
          </w:tcPr>
          <w:p w14:paraId="5EBFCFBF" w14:textId="4019098D" w:rsidR="009D1F87" w:rsidRDefault="00032B0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2022-07-30</w:t>
            </w:r>
          </w:p>
        </w:tc>
        <w:tc>
          <w:tcPr>
            <w:tcW w:w="1518" w:type="dxa"/>
          </w:tcPr>
          <w:p w14:paraId="7F91ACD2" w14:textId="5991BDB8" w:rsidR="009D1F87" w:rsidRDefault="00032B0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29FFDB6" w14:textId="1519FE9B" w:rsidR="009D1F87" w:rsidRDefault="009D1F87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D1F87" w:rsidRPr="00D72311" w14:paraId="346B7FAC" w14:textId="77777777" w:rsidTr="009B3604">
        <w:tc>
          <w:tcPr>
            <w:tcW w:w="2214" w:type="dxa"/>
          </w:tcPr>
          <w:p w14:paraId="257FA5A3" w14:textId="1ED7E8CF" w:rsidR="009D1F87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2D0226AC" w14:textId="751DEC80" w:rsidR="009D1F87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032B01">
              <w:rPr>
                <w:rFonts w:ascii="Hind" w:hAnsi="Hind" w:cs="Hind"/>
                <w:lang w:val="lt-LT"/>
              </w:rPr>
              <w:t>Nr. 60</w:t>
            </w:r>
          </w:p>
        </w:tc>
        <w:tc>
          <w:tcPr>
            <w:tcW w:w="1568" w:type="dxa"/>
          </w:tcPr>
          <w:p w14:paraId="469260C3" w14:textId="7D57A79E" w:rsidR="009D1F87" w:rsidRDefault="00512016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2022-07-07</w:t>
            </w:r>
          </w:p>
        </w:tc>
        <w:tc>
          <w:tcPr>
            <w:tcW w:w="1540" w:type="dxa"/>
          </w:tcPr>
          <w:p w14:paraId="7896EF3B" w14:textId="07D011E4" w:rsidR="009D1F87" w:rsidRDefault="00032B0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2022-08-04</w:t>
            </w:r>
          </w:p>
        </w:tc>
        <w:tc>
          <w:tcPr>
            <w:tcW w:w="1518" w:type="dxa"/>
          </w:tcPr>
          <w:p w14:paraId="516494D5" w14:textId="21FE6E30" w:rsidR="009D1F87" w:rsidRDefault="00512016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AAE8686" w14:textId="1003FB51" w:rsidR="009D1F87" w:rsidRDefault="009D1F87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D1F87" w:rsidRPr="00D72311" w14:paraId="5CB7FE57" w14:textId="77777777" w:rsidTr="009B3604">
        <w:tc>
          <w:tcPr>
            <w:tcW w:w="2214" w:type="dxa"/>
          </w:tcPr>
          <w:p w14:paraId="1B6810B4" w14:textId="5C0B0C5D" w:rsidR="009D1F87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02558078" w14:textId="1806D101" w:rsidR="009D1F87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512016">
              <w:rPr>
                <w:rFonts w:ascii="Hind" w:hAnsi="Hind" w:cs="Hind"/>
                <w:lang w:val="lt-LT"/>
              </w:rPr>
              <w:t>Nr. 61</w:t>
            </w:r>
          </w:p>
        </w:tc>
        <w:tc>
          <w:tcPr>
            <w:tcW w:w="1568" w:type="dxa"/>
          </w:tcPr>
          <w:p w14:paraId="252E1C1D" w14:textId="26C64F03" w:rsidR="009D1F87" w:rsidRDefault="00512016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2022-07-07</w:t>
            </w:r>
          </w:p>
        </w:tc>
        <w:tc>
          <w:tcPr>
            <w:tcW w:w="1540" w:type="dxa"/>
          </w:tcPr>
          <w:p w14:paraId="74F957EE" w14:textId="3333201E" w:rsidR="009D1F87" w:rsidRDefault="00512016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2022-08-04</w:t>
            </w:r>
          </w:p>
        </w:tc>
        <w:tc>
          <w:tcPr>
            <w:tcW w:w="1518" w:type="dxa"/>
          </w:tcPr>
          <w:p w14:paraId="1CAF3CAD" w14:textId="38D5E867" w:rsidR="009D1F87" w:rsidRDefault="00512016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09B76C07" w14:textId="03CD05C1" w:rsidR="009D1F87" w:rsidRDefault="009D1F87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D1F87" w:rsidRPr="00D72311" w14:paraId="40B442C6" w14:textId="77777777" w:rsidTr="009B3604">
        <w:tc>
          <w:tcPr>
            <w:tcW w:w="2214" w:type="dxa"/>
          </w:tcPr>
          <w:p w14:paraId="7D23CA1E" w14:textId="2EE62A59" w:rsidR="009D1F87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610DE5F8" w14:textId="588CD96C" w:rsidR="009D1F87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512016">
              <w:rPr>
                <w:rFonts w:ascii="Hind" w:hAnsi="Hind" w:cs="Hind"/>
                <w:lang w:val="lt-LT"/>
              </w:rPr>
              <w:t>Nr. 71</w:t>
            </w:r>
          </w:p>
        </w:tc>
        <w:tc>
          <w:tcPr>
            <w:tcW w:w="1568" w:type="dxa"/>
          </w:tcPr>
          <w:p w14:paraId="6D3C4BB5" w14:textId="78DFC71A" w:rsidR="009D1F87" w:rsidRDefault="00512016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2022-08-01</w:t>
            </w:r>
          </w:p>
        </w:tc>
        <w:tc>
          <w:tcPr>
            <w:tcW w:w="1540" w:type="dxa"/>
          </w:tcPr>
          <w:p w14:paraId="3D315F2E" w14:textId="1CAE2002" w:rsidR="009D1F87" w:rsidRDefault="00512016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2022-08-05</w:t>
            </w:r>
          </w:p>
        </w:tc>
        <w:tc>
          <w:tcPr>
            <w:tcW w:w="1518" w:type="dxa"/>
          </w:tcPr>
          <w:p w14:paraId="2A1D4E70" w14:textId="6ADCFE58" w:rsidR="009D1F87" w:rsidRDefault="00512016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4156F9A7" w14:textId="6B6280D9" w:rsidR="009D1F87" w:rsidRDefault="009D1F87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9D1F87" w:rsidRPr="00D72311" w14:paraId="64643805" w14:textId="77777777" w:rsidTr="009B3604">
        <w:tc>
          <w:tcPr>
            <w:tcW w:w="2214" w:type="dxa"/>
          </w:tcPr>
          <w:p w14:paraId="4A60AC53" w14:textId="4EF354A6" w:rsidR="009D1F87" w:rsidRDefault="009D1F87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79BFBEF2" w14:textId="2E7DD7B5" w:rsidR="009D1F87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0C0AF8">
              <w:rPr>
                <w:rFonts w:ascii="Hind" w:hAnsi="Hind" w:cs="Hind"/>
                <w:lang w:val="lt-LT"/>
              </w:rPr>
              <w:t>Nr. 73</w:t>
            </w:r>
          </w:p>
        </w:tc>
        <w:tc>
          <w:tcPr>
            <w:tcW w:w="1568" w:type="dxa"/>
          </w:tcPr>
          <w:p w14:paraId="4C0D3F1A" w14:textId="795131CA" w:rsidR="009D1F87" w:rsidRDefault="00097C50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2022-08-03</w:t>
            </w:r>
          </w:p>
        </w:tc>
        <w:tc>
          <w:tcPr>
            <w:tcW w:w="1540" w:type="dxa"/>
          </w:tcPr>
          <w:p w14:paraId="333AA595" w14:textId="581D4BFF" w:rsidR="009D1F87" w:rsidRDefault="000C0AF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2022-08-05</w:t>
            </w:r>
          </w:p>
        </w:tc>
        <w:tc>
          <w:tcPr>
            <w:tcW w:w="1518" w:type="dxa"/>
          </w:tcPr>
          <w:p w14:paraId="6BEF1680" w14:textId="18A22D34" w:rsidR="009D1F87" w:rsidRDefault="000C0AF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4E3F1061" w14:textId="6D8A8E85" w:rsidR="009D1F87" w:rsidRPr="009D1F87" w:rsidRDefault="000C0AF8" w:rsidP="009B3604">
            <w:pPr>
              <w:rPr>
                <w:lang w:val="lt-LT"/>
              </w:rPr>
            </w:pPr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0C0AF8" w:rsidRPr="00D72311" w14:paraId="52A0FA0C" w14:textId="77777777" w:rsidTr="009B3604">
        <w:tc>
          <w:tcPr>
            <w:tcW w:w="2214" w:type="dxa"/>
          </w:tcPr>
          <w:p w14:paraId="2126B3BD" w14:textId="1F25988C" w:rsidR="000C0AF8" w:rsidRDefault="000C0AF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10685865" w14:textId="2CC8FB92" w:rsidR="000C0AF8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0C0AF8">
              <w:rPr>
                <w:rFonts w:ascii="Hind" w:hAnsi="Hind" w:cs="Hind"/>
                <w:lang w:val="lt-LT"/>
              </w:rPr>
              <w:t>Nr. 65</w:t>
            </w:r>
          </w:p>
          <w:p w14:paraId="64CA2BDB" w14:textId="5F45B61D" w:rsidR="000C0AF8" w:rsidRDefault="000C0AF8" w:rsidP="009B3604">
            <w:pPr>
              <w:rPr>
                <w:rFonts w:ascii="Hind" w:hAnsi="Hind" w:cs="Hind"/>
                <w:lang w:val="lt-LT"/>
              </w:rPr>
            </w:pPr>
          </w:p>
        </w:tc>
        <w:tc>
          <w:tcPr>
            <w:tcW w:w="1568" w:type="dxa"/>
          </w:tcPr>
          <w:p w14:paraId="3B01545D" w14:textId="01CC40B8" w:rsidR="000C0AF8" w:rsidRPr="000C0AF8" w:rsidRDefault="000C0AF8" w:rsidP="009B3604">
            <w:pPr>
              <w:rPr>
                <w:rFonts w:ascii="Hind" w:hAnsi="Hind" w:cs="Hind"/>
                <w:highlight w:val="yellow"/>
                <w:lang w:val="lt-LT"/>
              </w:rPr>
            </w:pPr>
            <w:r w:rsidRPr="000C0AF8">
              <w:rPr>
                <w:rFonts w:ascii="Hind" w:hAnsi="Hind" w:cs="Hind"/>
                <w:lang w:val="lt-LT"/>
              </w:rPr>
              <w:t>2022-07-08</w:t>
            </w:r>
          </w:p>
        </w:tc>
        <w:tc>
          <w:tcPr>
            <w:tcW w:w="1540" w:type="dxa"/>
          </w:tcPr>
          <w:p w14:paraId="3D0E4B87" w14:textId="7F0E918D" w:rsidR="000C0AF8" w:rsidRDefault="000C0AF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2022-08-05</w:t>
            </w:r>
          </w:p>
        </w:tc>
        <w:tc>
          <w:tcPr>
            <w:tcW w:w="1518" w:type="dxa"/>
          </w:tcPr>
          <w:p w14:paraId="6874486A" w14:textId="0A10FC43" w:rsidR="000C0AF8" w:rsidRDefault="000C0AF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500B0A8F" w14:textId="778A87BD" w:rsidR="000C0AF8" w:rsidRDefault="000C0AF8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0C0AF8" w:rsidRPr="00D72311" w14:paraId="78603F14" w14:textId="77777777" w:rsidTr="009B3604">
        <w:tc>
          <w:tcPr>
            <w:tcW w:w="2214" w:type="dxa"/>
          </w:tcPr>
          <w:p w14:paraId="7C7C1054" w14:textId="005A01B0" w:rsidR="000C0AF8" w:rsidRDefault="000C0AF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3E8B61A0" w14:textId="3567C816" w:rsidR="000C0AF8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0C0AF8">
              <w:rPr>
                <w:rFonts w:ascii="Hind" w:hAnsi="Hind" w:cs="Hind"/>
                <w:lang w:val="lt-LT"/>
              </w:rPr>
              <w:t>Nr. 72</w:t>
            </w:r>
          </w:p>
        </w:tc>
        <w:tc>
          <w:tcPr>
            <w:tcW w:w="1568" w:type="dxa"/>
          </w:tcPr>
          <w:p w14:paraId="042CFB63" w14:textId="049AED75" w:rsidR="000C0AF8" w:rsidRPr="000C0AF8" w:rsidRDefault="00097C50" w:rsidP="009B3604">
            <w:pPr>
              <w:rPr>
                <w:rFonts w:ascii="Hind" w:hAnsi="Hind" w:cs="Hind"/>
                <w:highlight w:val="yellow"/>
                <w:lang w:val="lt-LT"/>
              </w:rPr>
            </w:pPr>
            <w:r w:rsidRPr="00097C50">
              <w:rPr>
                <w:rFonts w:ascii="Hind" w:hAnsi="Hind" w:cs="Hind"/>
                <w:lang w:val="lt-LT"/>
              </w:rPr>
              <w:t>2022-08-03</w:t>
            </w:r>
          </w:p>
        </w:tc>
        <w:tc>
          <w:tcPr>
            <w:tcW w:w="1540" w:type="dxa"/>
          </w:tcPr>
          <w:p w14:paraId="4CB4CAA6" w14:textId="1DBA8B47" w:rsidR="000C0AF8" w:rsidRDefault="000C0AF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2022-08-05</w:t>
            </w:r>
          </w:p>
        </w:tc>
        <w:tc>
          <w:tcPr>
            <w:tcW w:w="1518" w:type="dxa"/>
          </w:tcPr>
          <w:p w14:paraId="4ECF194C" w14:textId="48AA3CED" w:rsidR="000C0AF8" w:rsidRDefault="000C0AF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7A0A4E06" w14:textId="18864E94" w:rsidR="000C0AF8" w:rsidRDefault="000C0AF8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0C0AF8" w:rsidRPr="00D72311" w14:paraId="0055B157" w14:textId="77777777" w:rsidTr="009B3604">
        <w:tc>
          <w:tcPr>
            <w:tcW w:w="2214" w:type="dxa"/>
          </w:tcPr>
          <w:p w14:paraId="1B893CB8" w14:textId="17FF73B6" w:rsidR="000C0AF8" w:rsidRDefault="000C0AF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7AEB1A1C" w14:textId="6973C8BC" w:rsidR="000C0AF8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0C0AF8">
              <w:rPr>
                <w:rFonts w:ascii="Hind" w:hAnsi="Hind" w:cs="Hind"/>
                <w:lang w:val="lt-LT"/>
              </w:rPr>
              <w:t>Nr. 66</w:t>
            </w:r>
          </w:p>
        </w:tc>
        <w:tc>
          <w:tcPr>
            <w:tcW w:w="1568" w:type="dxa"/>
          </w:tcPr>
          <w:p w14:paraId="28559803" w14:textId="13EBB4BD" w:rsidR="000C0AF8" w:rsidRPr="000C0AF8" w:rsidRDefault="000C0AF8" w:rsidP="009B3604">
            <w:pPr>
              <w:rPr>
                <w:rFonts w:ascii="Hind" w:hAnsi="Hind" w:cs="Hind"/>
                <w:highlight w:val="yellow"/>
                <w:lang w:val="lt-LT"/>
              </w:rPr>
            </w:pPr>
            <w:r w:rsidRPr="000C0AF8">
              <w:rPr>
                <w:rFonts w:ascii="Hind" w:hAnsi="Hind" w:cs="Hind"/>
                <w:lang w:val="lt-LT"/>
              </w:rPr>
              <w:t>2022-07-08</w:t>
            </w:r>
          </w:p>
        </w:tc>
        <w:tc>
          <w:tcPr>
            <w:tcW w:w="1540" w:type="dxa"/>
          </w:tcPr>
          <w:p w14:paraId="76B57E08" w14:textId="33694EFD" w:rsidR="000C0AF8" w:rsidRDefault="000C0AF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2022-08-11</w:t>
            </w:r>
          </w:p>
        </w:tc>
        <w:tc>
          <w:tcPr>
            <w:tcW w:w="1518" w:type="dxa"/>
          </w:tcPr>
          <w:p w14:paraId="2BB0FC08" w14:textId="2D0BCF1F" w:rsidR="000C0AF8" w:rsidRDefault="000C0AF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3FC193F3" w14:textId="73815369" w:rsidR="000C0AF8" w:rsidRDefault="000C0AF8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0C0AF8" w:rsidRPr="00D72311" w14:paraId="14326684" w14:textId="77777777" w:rsidTr="009B3604">
        <w:tc>
          <w:tcPr>
            <w:tcW w:w="2214" w:type="dxa"/>
          </w:tcPr>
          <w:p w14:paraId="5E55B4C9" w14:textId="3E06DE7E" w:rsidR="000C0AF8" w:rsidRDefault="000C0AF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lastRenderedPageBreak/>
              <w:t>KMM ir fizinis asmuo</w:t>
            </w:r>
          </w:p>
        </w:tc>
        <w:tc>
          <w:tcPr>
            <w:tcW w:w="1431" w:type="dxa"/>
          </w:tcPr>
          <w:p w14:paraId="19057523" w14:textId="19E8BED9" w:rsidR="000C0AF8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0C0AF8">
              <w:rPr>
                <w:rFonts w:ascii="Hind" w:hAnsi="Hind" w:cs="Hind"/>
                <w:lang w:val="lt-LT"/>
              </w:rPr>
              <w:t>Nr. 42</w:t>
            </w:r>
          </w:p>
        </w:tc>
        <w:tc>
          <w:tcPr>
            <w:tcW w:w="1568" w:type="dxa"/>
          </w:tcPr>
          <w:p w14:paraId="016B8BB2" w14:textId="580A7B9F" w:rsidR="000C0AF8" w:rsidRPr="000C0AF8" w:rsidRDefault="00C67C2F" w:rsidP="009B3604">
            <w:pPr>
              <w:rPr>
                <w:rFonts w:ascii="Hind" w:hAnsi="Hind" w:cs="Hind"/>
                <w:highlight w:val="yellow"/>
                <w:lang w:val="lt-LT"/>
              </w:rPr>
            </w:pPr>
            <w:r w:rsidRPr="00C67C2F">
              <w:rPr>
                <w:rFonts w:ascii="Hind" w:hAnsi="Hind" w:cs="Hind"/>
                <w:lang w:val="lt-LT"/>
              </w:rPr>
              <w:t>2022-06-08</w:t>
            </w:r>
          </w:p>
        </w:tc>
        <w:tc>
          <w:tcPr>
            <w:tcW w:w="1540" w:type="dxa"/>
          </w:tcPr>
          <w:p w14:paraId="15DAE630" w14:textId="1FA723EA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2022-08-12</w:t>
            </w:r>
          </w:p>
        </w:tc>
        <w:tc>
          <w:tcPr>
            <w:tcW w:w="1518" w:type="dxa"/>
          </w:tcPr>
          <w:p w14:paraId="09BD6D99" w14:textId="17AE8227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4322415D" w14:textId="6004DFA8" w:rsidR="000C0AF8" w:rsidRDefault="00C67C2F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0C0AF8" w:rsidRPr="00D72311" w14:paraId="7E8DE974" w14:textId="77777777" w:rsidTr="009B3604">
        <w:tc>
          <w:tcPr>
            <w:tcW w:w="2214" w:type="dxa"/>
          </w:tcPr>
          <w:p w14:paraId="4131A97E" w14:textId="289253A9" w:rsidR="000C0AF8" w:rsidRDefault="000C0AF8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29402556" w14:textId="10EE498D" w:rsidR="000C0AF8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C67C2F">
              <w:rPr>
                <w:rFonts w:ascii="Hind" w:hAnsi="Hind" w:cs="Hind"/>
                <w:lang w:val="lt-LT"/>
              </w:rPr>
              <w:t>Nr. 67</w:t>
            </w:r>
          </w:p>
        </w:tc>
        <w:tc>
          <w:tcPr>
            <w:tcW w:w="1568" w:type="dxa"/>
          </w:tcPr>
          <w:p w14:paraId="1CE51090" w14:textId="0A4FBF72" w:rsidR="000C0AF8" w:rsidRPr="000C0AF8" w:rsidRDefault="00C67C2F" w:rsidP="009B3604">
            <w:pPr>
              <w:rPr>
                <w:rFonts w:ascii="Hind" w:hAnsi="Hind" w:cs="Hind"/>
                <w:highlight w:val="yellow"/>
                <w:lang w:val="lt-LT"/>
              </w:rPr>
            </w:pPr>
            <w:r w:rsidRPr="000C0AF8">
              <w:rPr>
                <w:rFonts w:ascii="Hind" w:hAnsi="Hind" w:cs="Hind"/>
                <w:lang w:val="lt-LT"/>
              </w:rPr>
              <w:t>2022-07-08</w:t>
            </w:r>
          </w:p>
        </w:tc>
        <w:tc>
          <w:tcPr>
            <w:tcW w:w="1540" w:type="dxa"/>
          </w:tcPr>
          <w:p w14:paraId="1AB92042" w14:textId="14A75526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2022-08-12</w:t>
            </w:r>
          </w:p>
        </w:tc>
        <w:tc>
          <w:tcPr>
            <w:tcW w:w="1518" w:type="dxa"/>
          </w:tcPr>
          <w:p w14:paraId="4B174371" w14:textId="46A75508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56831A1F" w14:textId="36052AB1" w:rsidR="000C0AF8" w:rsidRDefault="00C67C2F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0C0AF8" w:rsidRPr="00D72311" w14:paraId="483C85A2" w14:textId="77777777" w:rsidTr="009B3604">
        <w:tc>
          <w:tcPr>
            <w:tcW w:w="2214" w:type="dxa"/>
          </w:tcPr>
          <w:p w14:paraId="4E717341" w14:textId="5BB5AAB2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715F6BC9" w14:textId="20885AF9" w:rsidR="000C0AF8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C67C2F">
              <w:rPr>
                <w:rFonts w:ascii="Hind" w:hAnsi="Hind" w:cs="Hind"/>
                <w:lang w:val="lt-LT"/>
              </w:rPr>
              <w:t>Nr. 78</w:t>
            </w:r>
          </w:p>
        </w:tc>
        <w:tc>
          <w:tcPr>
            <w:tcW w:w="1568" w:type="dxa"/>
          </w:tcPr>
          <w:p w14:paraId="74B702CA" w14:textId="75097AC3" w:rsidR="000C0AF8" w:rsidRPr="000C0AF8" w:rsidRDefault="00C67C2F" w:rsidP="009B3604">
            <w:pPr>
              <w:rPr>
                <w:rFonts w:ascii="Hind" w:hAnsi="Hind" w:cs="Hind"/>
                <w:highlight w:val="yellow"/>
                <w:lang w:val="lt-LT"/>
              </w:rPr>
            </w:pPr>
            <w:r w:rsidRPr="00C67C2F">
              <w:rPr>
                <w:rFonts w:ascii="Hind" w:hAnsi="Hind" w:cs="Hind"/>
                <w:lang w:val="lt-LT"/>
              </w:rPr>
              <w:t>2022-08-10</w:t>
            </w:r>
          </w:p>
        </w:tc>
        <w:tc>
          <w:tcPr>
            <w:tcW w:w="1540" w:type="dxa"/>
          </w:tcPr>
          <w:p w14:paraId="2BF2FA7E" w14:textId="6EE526E0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2022-08-13</w:t>
            </w:r>
          </w:p>
        </w:tc>
        <w:tc>
          <w:tcPr>
            <w:tcW w:w="1518" w:type="dxa"/>
          </w:tcPr>
          <w:p w14:paraId="23807809" w14:textId="06498207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289B6F5" w14:textId="7F438909" w:rsidR="000C0AF8" w:rsidRDefault="00C67C2F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0C0AF8" w:rsidRPr="00D72311" w14:paraId="4EA854F9" w14:textId="77777777" w:rsidTr="009B3604">
        <w:tc>
          <w:tcPr>
            <w:tcW w:w="2214" w:type="dxa"/>
          </w:tcPr>
          <w:p w14:paraId="321AB241" w14:textId="63626127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5353756" w14:textId="2A16D781" w:rsidR="000C0AF8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C67C2F">
              <w:rPr>
                <w:rFonts w:ascii="Hind" w:hAnsi="Hind" w:cs="Hind"/>
                <w:lang w:val="lt-LT"/>
              </w:rPr>
              <w:t>Nr. 77</w:t>
            </w:r>
          </w:p>
        </w:tc>
        <w:tc>
          <w:tcPr>
            <w:tcW w:w="1568" w:type="dxa"/>
          </w:tcPr>
          <w:p w14:paraId="2598C246" w14:textId="795B5AEB" w:rsidR="000C0AF8" w:rsidRPr="000C0AF8" w:rsidRDefault="00C67C2F" w:rsidP="009B3604">
            <w:pPr>
              <w:rPr>
                <w:rFonts w:ascii="Hind" w:hAnsi="Hind" w:cs="Hind"/>
                <w:highlight w:val="yellow"/>
                <w:lang w:val="lt-LT"/>
              </w:rPr>
            </w:pPr>
            <w:r w:rsidRPr="00C67C2F">
              <w:rPr>
                <w:rFonts w:ascii="Hind" w:hAnsi="Hind" w:cs="Hind"/>
                <w:lang w:val="lt-LT"/>
              </w:rPr>
              <w:t>2022-08-10</w:t>
            </w:r>
          </w:p>
        </w:tc>
        <w:tc>
          <w:tcPr>
            <w:tcW w:w="1540" w:type="dxa"/>
          </w:tcPr>
          <w:p w14:paraId="7061BDB6" w14:textId="7412B086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2022-08-13</w:t>
            </w:r>
          </w:p>
        </w:tc>
        <w:tc>
          <w:tcPr>
            <w:tcW w:w="1518" w:type="dxa"/>
          </w:tcPr>
          <w:p w14:paraId="70B7D77D" w14:textId="0577CABA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57D2D7A9" w14:textId="5CED1C13" w:rsidR="000C0AF8" w:rsidRDefault="00C67C2F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0C0AF8" w:rsidRPr="00D72311" w14:paraId="56ADAA07" w14:textId="77777777" w:rsidTr="009B3604">
        <w:tc>
          <w:tcPr>
            <w:tcW w:w="2214" w:type="dxa"/>
          </w:tcPr>
          <w:p w14:paraId="61B89A07" w14:textId="503603FC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01F9EBB8" w14:textId="4956298F" w:rsidR="000C0AF8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C67C2F">
              <w:rPr>
                <w:rFonts w:ascii="Hind" w:hAnsi="Hind" w:cs="Hind"/>
                <w:lang w:val="lt-LT"/>
              </w:rPr>
              <w:t>Nr. 79</w:t>
            </w:r>
          </w:p>
        </w:tc>
        <w:tc>
          <w:tcPr>
            <w:tcW w:w="1568" w:type="dxa"/>
          </w:tcPr>
          <w:p w14:paraId="6BD497E8" w14:textId="243DFB68" w:rsidR="000C0AF8" w:rsidRPr="000C0AF8" w:rsidRDefault="00C67C2F" w:rsidP="009B3604">
            <w:pPr>
              <w:rPr>
                <w:rFonts w:ascii="Hind" w:hAnsi="Hind" w:cs="Hind"/>
                <w:highlight w:val="yellow"/>
                <w:lang w:val="lt-LT"/>
              </w:rPr>
            </w:pPr>
            <w:r w:rsidRPr="00C67C2F">
              <w:rPr>
                <w:rFonts w:ascii="Hind" w:hAnsi="Hind" w:cs="Hind"/>
                <w:lang w:val="lt-LT"/>
              </w:rPr>
              <w:t>2022-08-10</w:t>
            </w:r>
          </w:p>
        </w:tc>
        <w:tc>
          <w:tcPr>
            <w:tcW w:w="1540" w:type="dxa"/>
          </w:tcPr>
          <w:p w14:paraId="55D4839D" w14:textId="2FA13F84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2022-08-18</w:t>
            </w:r>
          </w:p>
        </w:tc>
        <w:tc>
          <w:tcPr>
            <w:tcW w:w="1518" w:type="dxa"/>
          </w:tcPr>
          <w:p w14:paraId="54C9F0D4" w14:textId="00B923A3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6228EA34" w14:textId="0F5ADDD8" w:rsidR="000C0AF8" w:rsidRDefault="00C67C2F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0C0AF8" w:rsidRPr="00D72311" w14:paraId="024B7CB2" w14:textId="77777777" w:rsidTr="009B3604">
        <w:tc>
          <w:tcPr>
            <w:tcW w:w="2214" w:type="dxa"/>
          </w:tcPr>
          <w:p w14:paraId="2AA35494" w14:textId="4343CD30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56F0743A" w14:textId="0985278C" w:rsidR="000C0AF8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C67C2F">
              <w:rPr>
                <w:rFonts w:ascii="Hind" w:hAnsi="Hind" w:cs="Hind"/>
                <w:lang w:val="lt-LT"/>
              </w:rPr>
              <w:t>Nr. 81</w:t>
            </w:r>
          </w:p>
        </w:tc>
        <w:tc>
          <w:tcPr>
            <w:tcW w:w="1568" w:type="dxa"/>
          </w:tcPr>
          <w:p w14:paraId="61A7B354" w14:textId="189D51A5" w:rsidR="000C0AF8" w:rsidRPr="000C0AF8" w:rsidRDefault="00C67C2F" w:rsidP="009B3604">
            <w:pPr>
              <w:rPr>
                <w:rFonts w:ascii="Hind" w:hAnsi="Hind" w:cs="Hind"/>
                <w:highlight w:val="yellow"/>
                <w:lang w:val="lt-LT"/>
              </w:rPr>
            </w:pPr>
            <w:r w:rsidRPr="00C67C2F">
              <w:rPr>
                <w:rFonts w:ascii="Hind" w:hAnsi="Hind" w:cs="Hind"/>
                <w:lang w:val="lt-LT"/>
              </w:rPr>
              <w:t>2022-08-1</w:t>
            </w:r>
            <w:r>
              <w:rPr>
                <w:rFonts w:ascii="Hind" w:hAnsi="Hind" w:cs="Hind"/>
                <w:lang w:val="lt-LT"/>
              </w:rPr>
              <w:t>6</w:t>
            </w:r>
          </w:p>
        </w:tc>
        <w:tc>
          <w:tcPr>
            <w:tcW w:w="1540" w:type="dxa"/>
          </w:tcPr>
          <w:p w14:paraId="79978AAF" w14:textId="5510C13D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2022-08-19</w:t>
            </w:r>
          </w:p>
        </w:tc>
        <w:tc>
          <w:tcPr>
            <w:tcW w:w="1518" w:type="dxa"/>
          </w:tcPr>
          <w:p w14:paraId="45B04E5D" w14:textId="6DF98482" w:rsidR="000C0AF8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7BB2A1E" w14:textId="2BFD7240" w:rsidR="000C0AF8" w:rsidRDefault="00C67C2F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C67C2F" w:rsidRPr="00D72311" w14:paraId="6F45E2FE" w14:textId="77777777" w:rsidTr="009B3604">
        <w:tc>
          <w:tcPr>
            <w:tcW w:w="2214" w:type="dxa"/>
          </w:tcPr>
          <w:p w14:paraId="0B898779" w14:textId="1E6451C0" w:rsidR="00C67C2F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361ED771" w14:textId="544ADC1B" w:rsidR="00C67C2F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C67C2F">
              <w:rPr>
                <w:rFonts w:ascii="Hind" w:hAnsi="Hind" w:cs="Hind"/>
                <w:lang w:val="lt-LT"/>
              </w:rPr>
              <w:t>Nr. 82</w:t>
            </w:r>
          </w:p>
        </w:tc>
        <w:tc>
          <w:tcPr>
            <w:tcW w:w="1568" w:type="dxa"/>
          </w:tcPr>
          <w:p w14:paraId="583BE384" w14:textId="7D412A04" w:rsidR="00C67C2F" w:rsidRPr="000C0AF8" w:rsidRDefault="00C67C2F" w:rsidP="009B3604">
            <w:pPr>
              <w:rPr>
                <w:rFonts w:ascii="Hind" w:hAnsi="Hind" w:cs="Hind"/>
                <w:highlight w:val="yellow"/>
                <w:lang w:val="lt-LT"/>
              </w:rPr>
            </w:pPr>
            <w:r w:rsidRPr="00C67C2F">
              <w:rPr>
                <w:rFonts w:ascii="Hind" w:hAnsi="Hind" w:cs="Hind"/>
                <w:lang w:val="lt-LT"/>
              </w:rPr>
              <w:t>2022-08-1</w:t>
            </w:r>
            <w:r>
              <w:rPr>
                <w:rFonts w:ascii="Hind" w:hAnsi="Hind" w:cs="Hind"/>
                <w:lang w:val="lt-LT"/>
              </w:rPr>
              <w:t>6</w:t>
            </w:r>
          </w:p>
        </w:tc>
        <w:tc>
          <w:tcPr>
            <w:tcW w:w="1540" w:type="dxa"/>
          </w:tcPr>
          <w:p w14:paraId="0C941426" w14:textId="2A66DABE" w:rsidR="00C67C2F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2022-08-26</w:t>
            </w:r>
          </w:p>
        </w:tc>
        <w:tc>
          <w:tcPr>
            <w:tcW w:w="1518" w:type="dxa"/>
          </w:tcPr>
          <w:p w14:paraId="27D5BD70" w14:textId="4D546CA8" w:rsidR="00C67C2F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4DD13E0A" w14:textId="6929A03A" w:rsidR="00C67C2F" w:rsidRDefault="00C67C2F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C67C2F" w:rsidRPr="00D72311" w14:paraId="0F1AA4C9" w14:textId="77777777" w:rsidTr="0043250B">
        <w:trPr>
          <w:trHeight w:val="935"/>
        </w:trPr>
        <w:tc>
          <w:tcPr>
            <w:tcW w:w="2214" w:type="dxa"/>
          </w:tcPr>
          <w:p w14:paraId="58DA1B36" w14:textId="09A0FD28" w:rsidR="00C67C2F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252DC08" w14:textId="56EAE521" w:rsidR="00C67C2F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DB6294">
              <w:rPr>
                <w:rFonts w:ascii="Hind" w:hAnsi="Hind" w:cs="Hind"/>
                <w:lang w:val="lt-LT"/>
              </w:rPr>
              <w:t>Nr. 84</w:t>
            </w:r>
          </w:p>
        </w:tc>
        <w:tc>
          <w:tcPr>
            <w:tcW w:w="1568" w:type="dxa"/>
          </w:tcPr>
          <w:p w14:paraId="7FCFEA95" w14:textId="54A23272" w:rsidR="00C67C2F" w:rsidRPr="000C0AF8" w:rsidRDefault="0043250B" w:rsidP="009B3604">
            <w:pPr>
              <w:rPr>
                <w:rFonts w:ascii="Hind" w:hAnsi="Hind" w:cs="Hind"/>
                <w:highlight w:val="yellow"/>
                <w:lang w:val="lt-LT"/>
              </w:rPr>
            </w:pPr>
            <w:r w:rsidRPr="00C67C2F">
              <w:rPr>
                <w:rFonts w:ascii="Hind" w:hAnsi="Hind" w:cs="Hind"/>
                <w:lang w:val="lt-LT"/>
              </w:rPr>
              <w:t>2022-08-1</w:t>
            </w:r>
            <w:r>
              <w:rPr>
                <w:rFonts w:ascii="Hind" w:hAnsi="Hind" w:cs="Hind"/>
                <w:lang w:val="lt-LT"/>
              </w:rPr>
              <w:t>9</w:t>
            </w:r>
          </w:p>
        </w:tc>
        <w:tc>
          <w:tcPr>
            <w:tcW w:w="1540" w:type="dxa"/>
          </w:tcPr>
          <w:p w14:paraId="66674180" w14:textId="2C442BBB" w:rsidR="00C67C2F" w:rsidRDefault="00DB629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2022-08-27</w:t>
            </w:r>
          </w:p>
        </w:tc>
        <w:tc>
          <w:tcPr>
            <w:tcW w:w="1518" w:type="dxa"/>
          </w:tcPr>
          <w:p w14:paraId="2248B095" w14:textId="79F9F094" w:rsidR="00C67C2F" w:rsidRDefault="00DB6294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59AAF8E1" w14:textId="7CF4BFF6" w:rsidR="00C67C2F" w:rsidRDefault="00C67C2F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C67C2F" w:rsidRPr="00D72311" w14:paraId="64A8DF5E" w14:textId="77777777" w:rsidTr="00C67C2F">
        <w:trPr>
          <w:trHeight w:val="305"/>
        </w:trPr>
        <w:tc>
          <w:tcPr>
            <w:tcW w:w="2214" w:type="dxa"/>
          </w:tcPr>
          <w:p w14:paraId="2EC91390" w14:textId="3233913E" w:rsidR="00C67C2F" w:rsidRDefault="00C67C2F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73005839" w14:textId="0C64FD5B" w:rsidR="00C67C2F" w:rsidRDefault="003D6591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43250B">
              <w:rPr>
                <w:rFonts w:ascii="Hind" w:hAnsi="Hind" w:cs="Hind"/>
                <w:lang w:val="lt-LT"/>
              </w:rPr>
              <w:t>Nr. 85</w:t>
            </w:r>
          </w:p>
        </w:tc>
        <w:tc>
          <w:tcPr>
            <w:tcW w:w="1568" w:type="dxa"/>
          </w:tcPr>
          <w:p w14:paraId="6F456589" w14:textId="388B0C6C" w:rsidR="00C67C2F" w:rsidRPr="000C0AF8" w:rsidRDefault="0043250B" w:rsidP="009B3604">
            <w:pPr>
              <w:rPr>
                <w:rFonts w:ascii="Hind" w:hAnsi="Hind" w:cs="Hind"/>
                <w:highlight w:val="yellow"/>
                <w:lang w:val="lt-LT"/>
              </w:rPr>
            </w:pPr>
            <w:r w:rsidRPr="00C67C2F">
              <w:rPr>
                <w:rFonts w:ascii="Hind" w:hAnsi="Hind" w:cs="Hind"/>
                <w:lang w:val="lt-LT"/>
              </w:rPr>
              <w:t>2022-08-1</w:t>
            </w:r>
            <w:r>
              <w:rPr>
                <w:rFonts w:ascii="Hind" w:hAnsi="Hind" w:cs="Hind"/>
                <w:lang w:val="lt-LT"/>
              </w:rPr>
              <w:t>9</w:t>
            </w:r>
          </w:p>
        </w:tc>
        <w:tc>
          <w:tcPr>
            <w:tcW w:w="1540" w:type="dxa"/>
          </w:tcPr>
          <w:p w14:paraId="54552916" w14:textId="5D268DA7" w:rsidR="00C67C2F" w:rsidRDefault="0043250B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2022-08-27</w:t>
            </w:r>
          </w:p>
        </w:tc>
        <w:tc>
          <w:tcPr>
            <w:tcW w:w="1518" w:type="dxa"/>
          </w:tcPr>
          <w:p w14:paraId="6216159E" w14:textId="4539A532" w:rsidR="00C67C2F" w:rsidRDefault="0043250B" w:rsidP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04484C6F" w14:textId="547539FA" w:rsidR="00C67C2F" w:rsidRDefault="00C67C2F" w:rsidP="009B3604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43250B" w:rsidRPr="00D72311" w14:paraId="4E6A3257" w14:textId="77777777" w:rsidTr="009B3604">
        <w:tc>
          <w:tcPr>
            <w:tcW w:w="2214" w:type="dxa"/>
          </w:tcPr>
          <w:p w14:paraId="5CDFDF75" w14:textId="7F57BE2D" w:rsidR="0043250B" w:rsidRDefault="0043250B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138C7B13" w14:textId="195841C9" w:rsidR="0043250B" w:rsidRDefault="003D6591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43250B">
              <w:rPr>
                <w:rFonts w:ascii="Hind" w:hAnsi="Hind" w:cs="Hind"/>
                <w:lang w:val="lt-LT"/>
              </w:rPr>
              <w:t>Nr. 86</w:t>
            </w:r>
          </w:p>
        </w:tc>
        <w:tc>
          <w:tcPr>
            <w:tcW w:w="1568" w:type="dxa"/>
          </w:tcPr>
          <w:p w14:paraId="0F5A4D24" w14:textId="49685424" w:rsidR="0043250B" w:rsidRPr="000C0AF8" w:rsidRDefault="0043250B" w:rsidP="0043250B">
            <w:pPr>
              <w:rPr>
                <w:rFonts w:ascii="Hind" w:hAnsi="Hind" w:cs="Hind"/>
                <w:highlight w:val="yellow"/>
                <w:lang w:val="lt-LT"/>
              </w:rPr>
            </w:pPr>
            <w:r w:rsidRPr="00C67C2F">
              <w:rPr>
                <w:rFonts w:ascii="Hind" w:hAnsi="Hind" w:cs="Hind"/>
                <w:lang w:val="lt-LT"/>
              </w:rPr>
              <w:t>2022-08-1</w:t>
            </w:r>
            <w:r>
              <w:rPr>
                <w:rFonts w:ascii="Hind" w:hAnsi="Hind" w:cs="Hind"/>
                <w:lang w:val="lt-LT"/>
              </w:rPr>
              <w:t>9</w:t>
            </w:r>
          </w:p>
        </w:tc>
        <w:tc>
          <w:tcPr>
            <w:tcW w:w="1540" w:type="dxa"/>
          </w:tcPr>
          <w:p w14:paraId="164E0B43" w14:textId="61589E8D" w:rsidR="0043250B" w:rsidRDefault="0043250B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2022-08-27</w:t>
            </w:r>
          </w:p>
        </w:tc>
        <w:tc>
          <w:tcPr>
            <w:tcW w:w="1518" w:type="dxa"/>
          </w:tcPr>
          <w:p w14:paraId="4B12D11F" w14:textId="64FA1E8E" w:rsidR="0043250B" w:rsidRDefault="0043250B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2BED6C8D" w14:textId="303DFE2B" w:rsidR="0043250B" w:rsidRDefault="0043250B" w:rsidP="0043250B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43250B" w:rsidRPr="00D72311" w14:paraId="7FBE694B" w14:textId="77777777" w:rsidTr="009B3604">
        <w:tc>
          <w:tcPr>
            <w:tcW w:w="2214" w:type="dxa"/>
          </w:tcPr>
          <w:p w14:paraId="01671E71" w14:textId="6427CF90" w:rsidR="0043250B" w:rsidRDefault="0043250B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6C077950" w14:textId="69E0788F" w:rsidR="0043250B" w:rsidRDefault="003D6591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43250B">
              <w:rPr>
                <w:rFonts w:ascii="Hind" w:hAnsi="Hind" w:cs="Hind"/>
                <w:lang w:val="lt-LT"/>
              </w:rPr>
              <w:t>Nr. 89</w:t>
            </w:r>
          </w:p>
        </w:tc>
        <w:tc>
          <w:tcPr>
            <w:tcW w:w="1568" w:type="dxa"/>
          </w:tcPr>
          <w:p w14:paraId="75C5EEF7" w14:textId="2D661741" w:rsidR="0043250B" w:rsidRPr="000C0AF8" w:rsidRDefault="0043250B" w:rsidP="0043250B">
            <w:pPr>
              <w:rPr>
                <w:rFonts w:ascii="Hind" w:hAnsi="Hind" w:cs="Hind"/>
                <w:highlight w:val="yellow"/>
                <w:lang w:val="lt-LT"/>
              </w:rPr>
            </w:pPr>
            <w:r w:rsidRPr="00C67C2F">
              <w:rPr>
                <w:rFonts w:ascii="Hind" w:hAnsi="Hind" w:cs="Hind"/>
                <w:lang w:val="lt-LT"/>
              </w:rPr>
              <w:t>2022-08-1</w:t>
            </w:r>
            <w:r>
              <w:rPr>
                <w:rFonts w:ascii="Hind" w:hAnsi="Hind" w:cs="Hind"/>
                <w:lang w:val="lt-LT"/>
              </w:rPr>
              <w:t>9</w:t>
            </w:r>
          </w:p>
        </w:tc>
        <w:tc>
          <w:tcPr>
            <w:tcW w:w="1540" w:type="dxa"/>
          </w:tcPr>
          <w:p w14:paraId="456D7DAE" w14:textId="1FC764E3" w:rsidR="0043250B" w:rsidRDefault="0043250B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2022-08-27</w:t>
            </w:r>
          </w:p>
        </w:tc>
        <w:tc>
          <w:tcPr>
            <w:tcW w:w="1518" w:type="dxa"/>
          </w:tcPr>
          <w:p w14:paraId="147B511C" w14:textId="2977E50C" w:rsidR="0043250B" w:rsidRDefault="0043250B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60,00</w:t>
            </w:r>
          </w:p>
        </w:tc>
        <w:tc>
          <w:tcPr>
            <w:tcW w:w="4679" w:type="dxa"/>
          </w:tcPr>
          <w:p w14:paraId="59E34AEE" w14:textId="554C82FF" w:rsidR="0043250B" w:rsidRDefault="0043250B" w:rsidP="0043250B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43250B" w:rsidRPr="00D72311" w14:paraId="1BA5DC4D" w14:textId="77777777" w:rsidTr="009B3604">
        <w:tc>
          <w:tcPr>
            <w:tcW w:w="2214" w:type="dxa"/>
          </w:tcPr>
          <w:p w14:paraId="0E4E8A2B" w14:textId="450136B6" w:rsidR="0043250B" w:rsidRDefault="0043250B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lastRenderedPageBreak/>
              <w:t>KMM ir fizinis asmuo</w:t>
            </w:r>
          </w:p>
        </w:tc>
        <w:tc>
          <w:tcPr>
            <w:tcW w:w="1431" w:type="dxa"/>
          </w:tcPr>
          <w:p w14:paraId="76173E67" w14:textId="637DFD29" w:rsidR="0043250B" w:rsidRDefault="003D6591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43250B">
              <w:rPr>
                <w:rFonts w:ascii="Hind" w:hAnsi="Hind" w:cs="Hind"/>
                <w:lang w:val="lt-LT"/>
              </w:rPr>
              <w:t>Nr. 90</w:t>
            </w:r>
          </w:p>
        </w:tc>
        <w:tc>
          <w:tcPr>
            <w:tcW w:w="1568" w:type="dxa"/>
          </w:tcPr>
          <w:p w14:paraId="74C1EAC1" w14:textId="16268673" w:rsidR="0043250B" w:rsidRPr="000C0AF8" w:rsidRDefault="0043250B" w:rsidP="0043250B">
            <w:pPr>
              <w:rPr>
                <w:rFonts w:ascii="Hind" w:hAnsi="Hind" w:cs="Hind"/>
                <w:highlight w:val="yellow"/>
                <w:lang w:val="lt-LT"/>
              </w:rPr>
            </w:pPr>
            <w:r w:rsidRPr="00C67C2F">
              <w:rPr>
                <w:rFonts w:ascii="Hind" w:hAnsi="Hind" w:cs="Hind"/>
                <w:lang w:val="lt-LT"/>
              </w:rPr>
              <w:t>2022-08-</w:t>
            </w:r>
            <w:r>
              <w:rPr>
                <w:rFonts w:ascii="Hind" w:hAnsi="Hind" w:cs="Hind"/>
                <w:lang w:val="lt-LT"/>
              </w:rPr>
              <w:t>22</w:t>
            </w:r>
          </w:p>
        </w:tc>
        <w:tc>
          <w:tcPr>
            <w:tcW w:w="1540" w:type="dxa"/>
          </w:tcPr>
          <w:p w14:paraId="4E57D956" w14:textId="6C4D181E" w:rsidR="0043250B" w:rsidRDefault="0043250B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2022-09-02</w:t>
            </w:r>
          </w:p>
        </w:tc>
        <w:tc>
          <w:tcPr>
            <w:tcW w:w="1518" w:type="dxa"/>
          </w:tcPr>
          <w:p w14:paraId="1B398F63" w14:textId="4B000462" w:rsidR="0043250B" w:rsidRDefault="0043250B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0A3E85F6" w14:textId="734A667F" w:rsidR="0043250B" w:rsidRDefault="0043250B" w:rsidP="0043250B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43250B" w:rsidRPr="00D72311" w14:paraId="6A3418D5" w14:textId="77777777" w:rsidTr="009B3604">
        <w:tc>
          <w:tcPr>
            <w:tcW w:w="2214" w:type="dxa"/>
          </w:tcPr>
          <w:p w14:paraId="48794B46" w14:textId="5A9CBB8F" w:rsidR="0043250B" w:rsidRDefault="0043250B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7049A840" w14:textId="7365E75B" w:rsidR="0043250B" w:rsidRDefault="003D6591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43250B">
              <w:rPr>
                <w:rFonts w:ascii="Hind" w:hAnsi="Hind" w:cs="Hind"/>
                <w:lang w:val="lt-LT"/>
              </w:rPr>
              <w:t>Nr. 91</w:t>
            </w:r>
          </w:p>
        </w:tc>
        <w:tc>
          <w:tcPr>
            <w:tcW w:w="1568" w:type="dxa"/>
          </w:tcPr>
          <w:p w14:paraId="54C887B3" w14:textId="53F04D2D" w:rsidR="0043250B" w:rsidRPr="000C0AF8" w:rsidRDefault="00FC1806" w:rsidP="0043250B">
            <w:pPr>
              <w:rPr>
                <w:rFonts w:ascii="Hind" w:hAnsi="Hind" w:cs="Hind"/>
                <w:highlight w:val="yellow"/>
                <w:lang w:val="lt-LT"/>
              </w:rPr>
            </w:pPr>
            <w:r w:rsidRPr="00C67C2F">
              <w:rPr>
                <w:rFonts w:ascii="Hind" w:hAnsi="Hind" w:cs="Hind"/>
                <w:lang w:val="lt-LT"/>
              </w:rPr>
              <w:t>2022-08-</w:t>
            </w:r>
            <w:r>
              <w:rPr>
                <w:rFonts w:ascii="Hind" w:hAnsi="Hind" w:cs="Hind"/>
                <w:lang w:val="lt-LT"/>
              </w:rPr>
              <w:t>29</w:t>
            </w:r>
          </w:p>
        </w:tc>
        <w:tc>
          <w:tcPr>
            <w:tcW w:w="1540" w:type="dxa"/>
          </w:tcPr>
          <w:p w14:paraId="2C0ABFF6" w14:textId="555F5F67" w:rsidR="0043250B" w:rsidRDefault="0043250B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2022-09-02</w:t>
            </w:r>
          </w:p>
        </w:tc>
        <w:tc>
          <w:tcPr>
            <w:tcW w:w="1518" w:type="dxa"/>
          </w:tcPr>
          <w:p w14:paraId="3373035B" w14:textId="1EB283CA" w:rsidR="0043250B" w:rsidRDefault="0043250B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5E547C5E" w14:textId="084B0BA1" w:rsidR="0043250B" w:rsidRDefault="0043250B" w:rsidP="0043250B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43250B" w:rsidRPr="00D72311" w14:paraId="0AE884AA" w14:textId="77777777" w:rsidTr="009B3604">
        <w:tc>
          <w:tcPr>
            <w:tcW w:w="2214" w:type="dxa"/>
          </w:tcPr>
          <w:p w14:paraId="1690CECD" w14:textId="49D435D0" w:rsidR="0043250B" w:rsidRDefault="0043250B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C5A5E59" w14:textId="2769899E" w:rsidR="0043250B" w:rsidRDefault="003D6591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43250B">
              <w:rPr>
                <w:rFonts w:ascii="Hind" w:hAnsi="Hind" w:cs="Hind"/>
                <w:lang w:val="lt-LT"/>
              </w:rPr>
              <w:t>Nr.</w:t>
            </w:r>
            <w:r w:rsidR="00FC1806">
              <w:rPr>
                <w:rFonts w:ascii="Hind" w:hAnsi="Hind" w:cs="Hind"/>
                <w:lang w:val="lt-LT"/>
              </w:rPr>
              <w:t xml:space="preserve"> 92</w:t>
            </w:r>
          </w:p>
        </w:tc>
        <w:tc>
          <w:tcPr>
            <w:tcW w:w="1568" w:type="dxa"/>
          </w:tcPr>
          <w:p w14:paraId="41E247EF" w14:textId="21D05863" w:rsidR="0043250B" w:rsidRPr="000C0AF8" w:rsidRDefault="00FC1806" w:rsidP="0043250B">
            <w:pPr>
              <w:rPr>
                <w:rFonts w:ascii="Hind" w:hAnsi="Hind" w:cs="Hind"/>
                <w:highlight w:val="yellow"/>
                <w:lang w:val="lt-LT"/>
              </w:rPr>
            </w:pPr>
            <w:r w:rsidRPr="00C67C2F">
              <w:rPr>
                <w:rFonts w:ascii="Hind" w:hAnsi="Hind" w:cs="Hind"/>
                <w:lang w:val="lt-LT"/>
              </w:rPr>
              <w:t>2022-08-</w:t>
            </w:r>
            <w:r>
              <w:rPr>
                <w:rFonts w:ascii="Hind" w:hAnsi="Hind" w:cs="Hind"/>
                <w:lang w:val="lt-LT"/>
              </w:rPr>
              <w:t>31</w:t>
            </w:r>
          </w:p>
        </w:tc>
        <w:tc>
          <w:tcPr>
            <w:tcW w:w="1540" w:type="dxa"/>
          </w:tcPr>
          <w:p w14:paraId="20EE803B" w14:textId="775ADF17" w:rsidR="0043250B" w:rsidRDefault="00FC1806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2022-09-08</w:t>
            </w:r>
          </w:p>
        </w:tc>
        <w:tc>
          <w:tcPr>
            <w:tcW w:w="1518" w:type="dxa"/>
          </w:tcPr>
          <w:p w14:paraId="78BA1A31" w14:textId="41777951" w:rsidR="0043250B" w:rsidRDefault="00FC1806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68BC3F0" w14:textId="4209CBC5" w:rsidR="0043250B" w:rsidRDefault="0043250B" w:rsidP="0043250B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43250B" w:rsidRPr="00D72311" w14:paraId="67A89B93" w14:textId="77777777" w:rsidTr="009B3604">
        <w:tc>
          <w:tcPr>
            <w:tcW w:w="2214" w:type="dxa"/>
          </w:tcPr>
          <w:p w14:paraId="1411A3D9" w14:textId="6D2156BC" w:rsidR="0043250B" w:rsidRDefault="0043250B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03C786FD" w14:textId="16D13A1C" w:rsidR="0043250B" w:rsidRDefault="003D6591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43250B">
              <w:rPr>
                <w:rFonts w:ascii="Hind" w:hAnsi="Hind" w:cs="Hind"/>
                <w:lang w:val="lt-LT"/>
              </w:rPr>
              <w:t>Nr.</w:t>
            </w:r>
            <w:r w:rsidR="00FC1806">
              <w:rPr>
                <w:rFonts w:ascii="Hind" w:hAnsi="Hind" w:cs="Hind"/>
                <w:lang w:val="lt-LT"/>
              </w:rPr>
              <w:t xml:space="preserve"> 93</w:t>
            </w:r>
          </w:p>
        </w:tc>
        <w:tc>
          <w:tcPr>
            <w:tcW w:w="1568" w:type="dxa"/>
          </w:tcPr>
          <w:p w14:paraId="18925282" w14:textId="739B9CD9" w:rsidR="0043250B" w:rsidRPr="000C0AF8" w:rsidRDefault="00FC1806" w:rsidP="0043250B">
            <w:pPr>
              <w:rPr>
                <w:rFonts w:ascii="Hind" w:hAnsi="Hind" w:cs="Hind"/>
                <w:highlight w:val="yellow"/>
                <w:lang w:val="lt-LT"/>
              </w:rPr>
            </w:pPr>
            <w:r w:rsidRPr="00C67C2F">
              <w:rPr>
                <w:rFonts w:ascii="Hind" w:hAnsi="Hind" w:cs="Hind"/>
                <w:lang w:val="lt-LT"/>
              </w:rPr>
              <w:t>2022-08-</w:t>
            </w:r>
            <w:r>
              <w:rPr>
                <w:rFonts w:ascii="Hind" w:hAnsi="Hind" w:cs="Hind"/>
                <w:lang w:val="lt-LT"/>
              </w:rPr>
              <w:t>31</w:t>
            </w:r>
          </w:p>
        </w:tc>
        <w:tc>
          <w:tcPr>
            <w:tcW w:w="1540" w:type="dxa"/>
          </w:tcPr>
          <w:p w14:paraId="4073FA5A" w14:textId="6D0B4C86" w:rsidR="0043250B" w:rsidRDefault="00FC1806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2022-09-09</w:t>
            </w:r>
          </w:p>
        </w:tc>
        <w:tc>
          <w:tcPr>
            <w:tcW w:w="1518" w:type="dxa"/>
          </w:tcPr>
          <w:p w14:paraId="3C582038" w14:textId="18A57751" w:rsidR="0043250B" w:rsidRDefault="00FC1806" w:rsidP="0043250B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BD8CFCD" w14:textId="0CDB2BD2" w:rsidR="0043250B" w:rsidRDefault="0043250B" w:rsidP="0043250B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FC1806" w:rsidRPr="00D72311" w14:paraId="4FA520FB" w14:textId="77777777" w:rsidTr="009B3604">
        <w:tc>
          <w:tcPr>
            <w:tcW w:w="2214" w:type="dxa"/>
          </w:tcPr>
          <w:p w14:paraId="4ED41C4C" w14:textId="330952E6" w:rsidR="00FC1806" w:rsidRDefault="00FC1806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3A4E675A" w14:textId="73AEF120" w:rsidR="00FC1806" w:rsidRDefault="003D6591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C1806">
              <w:rPr>
                <w:rFonts w:ascii="Hind" w:hAnsi="Hind" w:cs="Hind"/>
                <w:lang w:val="lt-LT"/>
              </w:rPr>
              <w:t>Nr. 94</w:t>
            </w:r>
          </w:p>
        </w:tc>
        <w:tc>
          <w:tcPr>
            <w:tcW w:w="1568" w:type="dxa"/>
          </w:tcPr>
          <w:p w14:paraId="6CDFB611" w14:textId="66CC1FAA" w:rsidR="00FC1806" w:rsidRPr="000C0AF8" w:rsidRDefault="00FC1806" w:rsidP="00FC1806">
            <w:pPr>
              <w:rPr>
                <w:rFonts w:ascii="Hind" w:hAnsi="Hind" w:cs="Hind"/>
                <w:highlight w:val="yellow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2022-09-02</w:t>
            </w:r>
          </w:p>
        </w:tc>
        <w:tc>
          <w:tcPr>
            <w:tcW w:w="1540" w:type="dxa"/>
          </w:tcPr>
          <w:p w14:paraId="5D58AA3A" w14:textId="11A9E6AD" w:rsidR="00FC1806" w:rsidRDefault="00FC1806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2022-09-10</w:t>
            </w:r>
          </w:p>
        </w:tc>
        <w:tc>
          <w:tcPr>
            <w:tcW w:w="1518" w:type="dxa"/>
          </w:tcPr>
          <w:p w14:paraId="2D875D3F" w14:textId="0729BA8E" w:rsidR="00FC1806" w:rsidRDefault="00FC1806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3D10FC20" w14:textId="4F2CD64E" w:rsidR="00FC1806" w:rsidRDefault="00FC1806" w:rsidP="00FC1806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FC1806" w:rsidRPr="00D72311" w14:paraId="0321E07D" w14:textId="77777777" w:rsidTr="009B3604">
        <w:tc>
          <w:tcPr>
            <w:tcW w:w="2214" w:type="dxa"/>
          </w:tcPr>
          <w:p w14:paraId="692AD890" w14:textId="17952884" w:rsidR="00FC1806" w:rsidRDefault="00FC1806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2BC2EEB2" w14:textId="1965583B" w:rsidR="00FC1806" w:rsidRDefault="003D6591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C1806">
              <w:rPr>
                <w:rFonts w:ascii="Hind" w:hAnsi="Hind" w:cs="Hind"/>
                <w:lang w:val="lt-LT"/>
              </w:rPr>
              <w:t>Nr. 95</w:t>
            </w:r>
          </w:p>
        </w:tc>
        <w:tc>
          <w:tcPr>
            <w:tcW w:w="1568" w:type="dxa"/>
          </w:tcPr>
          <w:p w14:paraId="704BE918" w14:textId="40F54914" w:rsidR="00FC1806" w:rsidRPr="000C0AF8" w:rsidRDefault="00FC1806" w:rsidP="00FC1806">
            <w:pPr>
              <w:rPr>
                <w:rFonts w:ascii="Hind" w:hAnsi="Hind" w:cs="Hind"/>
                <w:highlight w:val="yellow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2022-09-02</w:t>
            </w:r>
          </w:p>
        </w:tc>
        <w:tc>
          <w:tcPr>
            <w:tcW w:w="1540" w:type="dxa"/>
          </w:tcPr>
          <w:p w14:paraId="2B3A3408" w14:textId="3E03336B" w:rsidR="00FC1806" w:rsidRDefault="00FC1806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2022-09-10</w:t>
            </w:r>
          </w:p>
        </w:tc>
        <w:tc>
          <w:tcPr>
            <w:tcW w:w="1518" w:type="dxa"/>
          </w:tcPr>
          <w:p w14:paraId="72EAE98D" w14:textId="66E6918E" w:rsidR="00FC1806" w:rsidRDefault="00FC1806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390EAD79" w14:textId="06263EF6" w:rsidR="00FC1806" w:rsidRDefault="00FC1806" w:rsidP="00FC1806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FC1806" w:rsidRPr="00D72311" w14:paraId="56AC88FE" w14:textId="77777777" w:rsidTr="009B3604">
        <w:tc>
          <w:tcPr>
            <w:tcW w:w="2214" w:type="dxa"/>
          </w:tcPr>
          <w:p w14:paraId="42849BFA" w14:textId="504003BA" w:rsidR="00FC1806" w:rsidRDefault="00FC1806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7460A74D" w14:textId="5FF68FCC" w:rsidR="00FC1806" w:rsidRDefault="003D6591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C1806">
              <w:rPr>
                <w:rFonts w:ascii="Hind" w:hAnsi="Hind" w:cs="Hind"/>
                <w:lang w:val="lt-LT"/>
              </w:rPr>
              <w:t>Nr. 98</w:t>
            </w:r>
          </w:p>
        </w:tc>
        <w:tc>
          <w:tcPr>
            <w:tcW w:w="1568" w:type="dxa"/>
          </w:tcPr>
          <w:p w14:paraId="3AFF1AE0" w14:textId="1683F624" w:rsidR="00FC1806" w:rsidRPr="000C0AF8" w:rsidRDefault="00FC1806" w:rsidP="00FC1806">
            <w:pPr>
              <w:rPr>
                <w:rFonts w:ascii="Hind" w:hAnsi="Hind" w:cs="Hind"/>
                <w:highlight w:val="yellow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2022-09-09</w:t>
            </w:r>
          </w:p>
        </w:tc>
        <w:tc>
          <w:tcPr>
            <w:tcW w:w="1540" w:type="dxa"/>
          </w:tcPr>
          <w:p w14:paraId="67B6DE69" w14:textId="0675EF5A" w:rsidR="00FC1806" w:rsidRDefault="00FC1806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2022-09-17</w:t>
            </w:r>
          </w:p>
        </w:tc>
        <w:tc>
          <w:tcPr>
            <w:tcW w:w="1518" w:type="dxa"/>
          </w:tcPr>
          <w:p w14:paraId="6D7F5695" w14:textId="2D026153" w:rsidR="00FC1806" w:rsidRDefault="00FC1806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4929764F" w14:textId="044A27EE" w:rsidR="00FC1806" w:rsidRDefault="00FC1806" w:rsidP="00FC1806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FC1806" w:rsidRPr="00D72311" w14:paraId="28D0529D" w14:textId="77777777" w:rsidTr="009B3604">
        <w:tc>
          <w:tcPr>
            <w:tcW w:w="2214" w:type="dxa"/>
          </w:tcPr>
          <w:p w14:paraId="339BE07C" w14:textId="32DC718E" w:rsidR="00FC1806" w:rsidRDefault="00FC1806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7DFFB136" w14:textId="10F76013" w:rsidR="00FC1806" w:rsidRDefault="003D6591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C1806">
              <w:rPr>
                <w:rFonts w:ascii="Hind" w:hAnsi="Hind" w:cs="Hind"/>
                <w:lang w:val="lt-LT"/>
              </w:rPr>
              <w:t>Nr. 99</w:t>
            </w:r>
          </w:p>
        </w:tc>
        <w:tc>
          <w:tcPr>
            <w:tcW w:w="1568" w:type="dxa"/>
          </w:tcPr>
          <w:p w14:paraId="553E5F59" w14:textId="368890CA" w:rsidR="00FC1806" w:rsidRPr="000C0AF8" w:rsidRDefault="00FC1806" w:rsidP="00FC1806">
            <w:pPr>
              <w:rPr>
                <w:rFonts w:ascii="Hind" w:hAnsi="Hind" w:cs="Hind"/>
                <w:highlight w:val="yellow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2022-09-09</w:t>
            </w:r>
          </w:p>
        </w:tc>
        <w:tc>
          <w:tcPr>
            <w:tcW w:w="1540" w:type="dxa"/>
          </w:tcPr>
          <w:p w14:paraId="54DCC78D" w14:textId="0F38B848" w:rsidR="00FC1806" w:rsidRDefault="00FC1806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2022-09-17</w:t>
            </w:r>
          </w:p>
        </w:tc>
        <w:tc>
          <w:tcPr>
            <w:tcW w:w="1518" w:type="dxa"/>
          </w:tcPr>
          <w:p w14:paraId="34E04D7B" w14:textId="6B8085F9" w:rsidR="00FC1806" w:rsidRDefault="00FC1806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1C0938AF" w14:textId="4DA0E248" w:rsidR="00FC1806" w:rsidRDefault="00FC1806" w:rsidP="00FC1806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FC1806" w:rsidRPr="00D72311" w14:paraId="00063018" w14:textId="77777777" w:rsidTr="009B3604">
        <w:tc>
          <w:tcPr>
            <w:tcW w:w="2214" w:type="dxa"/>
          </w:tcPr>
          <w:p w14:paraId="29E82720" w14:textId="4DFD2F19" w:rsidR="00FC1806" w:rsidRDefault="00FC1806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A31C2D4" w14:textId="7D2D8002" w:rsidR="00FC1806" w:rsidRDefault="003D6591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C1806">
              <w:rPr>
                <w:rFonts w:ascii="Hind" w:hAnsi="Hind" w:cs="Hind"/>
                <w:lang w:val="lt-LT"/>
              </w:rPr>
              <w:t>Nr.</w:t>
            </w:r>
            <w:r w:rsidR="00835F8A">
              <w:rPr>
                <w:rFonts w:ascii="Hind" w:hAnsi="Hind" w:cs="Hind"/>
                <w:lang w:val="lt-LT"/>
              </w:rPr>
              <w:t xml:space="preserve"> 101</w:t>
            </w:r>
          </w:p>
        </w:tc>
        <w:tc>
          <w:tcPr>
            <w:tcW w:w="1568" w:type="dxa"/>
          </w:tcPr>
          <w:p w14:paraId="720C0E70" w14:textId="3A2D130B" w:rsidR="00FC1806" w:rsidRPr="000C0AF8" w:rsidRDefault="00835F8A" w:rsidP="00FC1806">
            <w:pPr>
              <w:rPr>
                <w:rFonts w:ascii="Hind" w:hAnsi="Hind" w:cs="Hind"/>
                <w:highlight w:val="yellow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2022-09-15</w:t>
            </w:r>
          </w:p>
        </w:tc>
        <w:tc>
          <w:tcPr>
            <w:tcW w:w="1540" w:type="dxa"/>
          </w:tcPr>
          <w:p w14:paraId="5392CD35" w14:textId="7642A1FE" w:rsidR="00FC1806" w:rsidRDefault="00835F8A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2022-09-22</w:t>
            </w:r>
          </w:p>
        </w:tc>
        <w:tc>
          <w:tcPr>
            <w:tcW w:w="1518" w:type="dxa"/>
          </w:tcPr>
          <w:p w14:paraId="41D74119" w14:textId="17343C61" w:rsidR="00FC1806" w:rsidRDefault="00835F8A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60,00</w:t>
            </w:r>
          </w:p>
        </w:tc>
        <w:tc>
          <w:tcPr>
            <w:tcW w:w="4679" w:type="dxa"/>
          </w:tcPr>
          <w:p w14:paraId="79E9238F" w14:textId="3015B3A8" w:rsidR="00FC1806" w:rsidRDefault="00FC1806" w:rsidP="00FC1806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FC1806" w:rsidRPr="00D72311" w14:paraId="7E1EFF72" w14:textId="77777777" w:rsidTr="009B3604">
        <w:tc>
          <w:tcPr>
            <w:tcW w:w="2214" w:type="dxa"/>
          </w:tcPr>
          <w:p w14:paraId="0B11B54F" w14:textId="0504BC1C" w:rsidR="00FC1806" w:rsidRDefault="00FC1806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1654C26" w14:textId="5594B507" w:rsidR="00FC1806" w:rsidRDefault="003D6591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C1806">
              <w:rPr>
                <w:rFonts w:ascii="Hind" w:hAnsi="Hind" w:cs="Hind"/>
                <w:lang w:val="lt-LT"/>
              </w:rPr>
              <w:t>Nr.</w:t>
            </w:r>
            <w:r w:rsidR="00835F8A">
              <w:rPr>
                <w:rFonts w:ascii="Hind" w:hAnsi="Hind" w:cs="Hind"/>
                <w:lang w:val="lt-LT"/>
              </w:rPr>
              <w:t xml:space="preserve"> 107</w:t>
            </w:r>
          </w:p>
        </w:tc>
        <w:tc>
          <w:tcPr>
            <w:tcW w:w="1568" w:type="dxa"/>
          </w:tcPr>
          <w:p w14:paraId="66272D56" w14:textId="040FC7BC" w:rsidR="00FC1806" w:rsidRPr="000C0AF8" w:rsidRDefault="00835F8A" w:rsidP="00FC1806">
            <w:pPr>
              <w:rPr>
                <w:rFonts w:ascii="Hind" w:hAnsi="Hind" w:cs="Hind"/>
                <w:highlight w:val="yellow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2022-09-27</w:t>
            </w:r>
          </w:p>
        </w:tc>
        <w:tc>
          <w:tcPr>
            <w:tcW w:w="1540" w:type="dxa"/>
          </w:tcPr>
          <w:p w14:paraId="08032CCA" w14:textId="441F9FE5" w:rsidR="00FC1806" w:rsidRDefault="00835F8A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2022-09-30</w:t>
            </w:r>
          </w:p>
        </w:tc>
        <w:tc>
          <w:tcPr>
            <w:tcW w:w="1518" w:type="dxa"/>
          </w:tcPr>
          <w:p w14:paraId="7CD9EE1D" w14:textId="0A71FC0A" w:rsidR="00FC1806" w:rsidRDefault="00835F8A" w:rsidP="00FC1806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40,00</w:t>
            </w:r>
          </w:p>
        </w:tc>
        <w:tc>
          <w:tcPr>
            <w:tcW w:w="4679" w:type="dxa"/>
          </w:tcPr>
          <w:p w14:paraId="4F90B93B" w14:textId="4B9A0328" w:rsidR="00FC1806" w:rsidRDefault="00FC1806" w:rsidP="00FC1806"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</w:tbl>
    <w:p w14:paraId="71C1E8F5" w14:textId="77777777" w:rsidR="00D72311" w:rsidRPr="00D72311" w:rsidRDefault="00D72311">
      <w:pPr>
        <w:rPr>
          <w:rFonts w:ascii="Hind" w:hAnsi="Hind" w:cs="Hind"/>
          <w:b/>
          <w:bCs/>
          <w:lang w:val="lt-LT"/>
        </w:rPr>
      </w:pPr>
    </w:p>
    <w:sectPr w:rsidR="00D72311" w:rsidRPr="00D72311" w:rsidSect="00E71C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8"/>
    <w:rsid w:val="00032B01"/>
    <w:rsid w:val="00097C50"/>
    <w:rsid w:val="000C0AF8"/>
    <w:rsid w:val="00283B48"/>
    <w:rsid w:val="002A2926"/>
    <w:rsid w:val="003D6591"/>
    <w:rsid w:val="0043250B"/>
    <w:rsid w:val="0051066C"/>
    <w:rsid w:val="00512016"/>
    <w:rsid w:val="005938D3"/>
    <w:rsid w:val="006227C4"/>
    <w:rsid w:val="00635BCF"/>
    <w:rsid w:val="00835F8A"/>
    <w:rsid w:val="009A007E"/>
    <w:rsid w:val="009B3604"/>
    <w:rsid w:val="009D1F87"/>
    <w:rsid w:val="00C371B8"/>
    <w:rsid w:val="00C67C2F"/>
    <w:rsid w:val="00D56859"/>
    <w:rsid w:val="00D72311"/>
    <w:rsid w:val="00DB6294"/>
    <w:rsid w:val="00E71C98"/>
    <w:rsid w:val="00F07B65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406B"/>
  <w15:chartTrackingRefBased/>
  <w15:docId w15:val="{F61468DE-D882-49E3-977B-2D1DF7E8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Kaminskaitė-Kurlavičienė</dc:creator>
  <cp:keywords/>
  <dc:description/>
  <cp:lastModifiedBy>Natalja Kaminskaitė-Kurlavičienė</cp:lastModifiedBy>
  <cp:revision>29</cp:revision>
  <dcterms:created xsi:type="dcterms:W3CDTF">2023-01-27T06:19:00Z</dcterms:created>
  <dcterms:modified xsi:type="dcterms:W3CDTF">2023-01-30T09:36:00Z</dcterms:modified>
</cp:coreProperties>
</file>